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F77" w:rsidRPr="00860D08" w:rsidRDefault="008A2F77" w:rsidP="008A2F77">
      <w:pPr>
        <w:rPr>
          <w:rFonts w:asciiTheme="minorEastAsia" w:eastAsiaTheme="minorEastAsia" w:hAnsiTheme="minorEastAsia"/>
          <w:sz w:val="28"/>
        </w:rPr>
      </w:pPr>
    </w:p>
    <w:p w:rsidR="008A2F77" w:rsidRDefault="008A2F77" w:rsidP="008A2F77">
      <w:pPr>
        <w:jc w:val="center"/>
      </w:pPr>
    </w:p>
    <w:p w:rsidR="008A2F77" w:rsidRDefault="008A2F77" w:rsidP="008A2F77">
      <w:pPr>
        <w:spacing w:line="800" w:lineRule="exact"/>
        <w:jc w:val="center"/>
        <w:rPr>
          <w:rFonts w:ascii="宋体"/>
          <w:spacing w:val="60"/>
          <w:sz w:val="48"/>
        </w:rPr>
      </w:pPr>
    </w:p>
    <w:p w:rsidR="007B35EF" w:rsidRDefault="008A2F77" w:rsidP="008A2F77">
      <w:pPr>
        <w:spacing w:line="800" w:lineRule="exact"/>
        <w:jc w:val="center"/>
        <w:rPr>
          <w:rFonts w:ascii="华文中宋" w:eastAsia="华文中宋" w:hAnsi="华文中宋"/>
          <w:b/>
          <w:bCs/>
          <w:spacing w:val="16"/>
          <w:sz w:val="48"/>
        </w:rPr>
      </w:pPr>
      <w:r>
        <w:rPr>
          <w:rFonts w:ascii="华文中宋" w:eastAsia="华文中宋" w:hAnsi="华文中宋" w:hint="eastAsia"/>
          <w:b/>
          <w:bCs/>
          <w:spacing w:val="16"/>
          <w:sz w:val="48"/>
        </w:rPr>
        <w:t>北京科技大学</w:t>
      </w:r>
    </w:p>
    <w:p w:rsidR="008A2F77" w:rsidRPr="00DD0FFA" w:rsidRDefault="007B35EF" w:rsidP="008A2F77">
      <w:pPr>
        <w:spacing w:line="800" w:lineRule="exact"/>
        <w:jc w:val="center"/>
        <w:rPr>
          <w:rFonts w:ascii="华文中宋" w:eastAsia="华文中宋" w:hAnsi="华文中宋"/>
          <w:b/>
          <w:bCs/>
          <w:spacing w:val="16"/>
          <w:sz w:val="48"/>
        </w:rPr>
      </w:pPr>
      <w:r>
        <w:rPr>
          <w:rFonts w:ascii="华文中宋" w:eastAsia="华文中宋" w:hAnsi="华文中宋" w:hint="eastAsia"/>
          <w:b/>
          <w:bCs/>
          <w:spacing w:val="16"/>
          <w:sz w:val="48"/>
        </w:rPr>
        <w:t>研究生</w:t>
      </w:r>
      <w:r w:rsidR="008A2F77">
        <w:rPr>
          <w:rFonts w:ascii="华文中宋" w:eastAsia="华文中宋" w:hAnsi="华文中宋" w:hint="eastAsia"/>
          <w:b/>
          <w:bCs/>
          <w:spacing w:val="16"/>
          <w:sz w:val="48"/>
        </w:rPr>
        <w:t>优秀集体建设项目</w:t>
      </w:r>
    </w:p>
    <w:p w:rsidR="008A2F77" w:rsidRDefault="008A2F77" w:rsidP="008A2F77">
      <w:pPr>
        <w:spacing w:line="900" w:lineRule="exact"/>
        <w:jc w:val="center"/>
        <w:rPr>
          <w:rFonts w:ascii="华文中宋" w:eastAsia="华文中宋" w:hAnsi="华文中宋"/>
          <w:b/>
          <w:bCs/>
          <w:spacing w:val="60"/>
          <w:sz w:val="48"/>
        </w:rPr>
      </w:pPr>
    </w:p>
    <w:p w:rsidR="008A2F77" w:rsidRDefault="008A2F77" w:rsidP="008A2F77">
      <w:pPr>
        <w:spacing w:line="900" w:lineRule="exact"/>
        <w:jc w:val="center"/>
        <w:rPr>
          <w:rFonts w:ascii="华文中宋" w:eastAsia="华文中宋" w:hAnsi="华文中宋"/>
          <w:b/>
          <w:bCs/>
          <w:spacing w:val="60"/>
          <w:sz w:val="48"/>
        </w:rPr>
      </w:pPr>
    </w:p>
    <w:p w:rsidR="008A2F77" w:rsidRPr="00DD0FFA" w:rsidRDefault="008A2F77" w:rsidP="008A2F77">
      <w:pPr>
        <w:spacing w:line="900" w:lineRule="exact"/>
        <w:jc w:val="center"/>
        <w:rPr>
          <w:rFonts w:ascii="华文中宋" w:eastAsia="华文中宋" w:hAnsi="华文中宋"/>
          <w:b/>
          <w:bCs/>
          <w:spacing w:val="60"/>
          <w:sz w:val="48"/>
        </w:rPr>
      </w:pPr>
    </w:p>
    <w:p w:rsidR="008A2F77" w:rsidRPr="00DD0FFA" w:rsidRDefault="008A2F77" w:rsidP="008A2F77">
      <w:pPr>
        <w:spacing w:line="900" w:lineRule="exact"/>
        <w:jc w:val="center"/>
        <w:rPr>
          <w:rFonts w:ascii="华文中宋" w:eastAsia="华文中宋" w:hAnsi="华文中宋"/>
          <w:spacing w:val="60"/>
          <w:sz w:val="44"/>
        </w:rPr>
      </w:pPr>
      <w:r>
        <w:rPr>
          <w:rFonts w:ascii="华文中宋" w:eastAsia="华文中宋" w:hAnsi="华文中宋" w:hint="eastAsia"/>
          <w:b/>
          <w:bCs/>
          <w:spacing w:val="60"/>
          <w:sz w:val="48"/>
        </w:rPr>
        <w:t>成</w:t>
      </w:r>
      <w:r w:rsidRPr="00DD0FFA">
        <w:rPr>
          <w:rFonts w:ascii="华文中宋" w:eastAsia="华文中宋" w:hAnsi="华文中宋"/>
          <w:b/>
          <w:bCs/>
          <w:spacing w:val="60"/>
          <w:sz w:val="48"/>
        </w:rPr>
        <w:t xml:space="preserve">  </w:t>
      </w:r>
      <w:r>
        <w:rPr>
          <w:rFonts w:ascii="华文中宋" w:eastAsia="华文中宋" w:hAnsi="华文中宋" w:hint="eastAsia"/>
          <w:b/>
          <w:bCs/>
          <w:spacing w:val="60"/>
          <w:sz w:val="48"/>
        </w:rPr>
        <w:t>果</w:t>
      </w:r>
      <w:r w:rsidRPr="00DD0FFA">
        <w:rPr>
          <w:rFonts w:ascii="华文中宋" w:eastAsia="华文中宋" w:hAnsi="华文中宋"/>
          <w:b/>
          <w:bCs/>
          <w:spacing w:val="60"/>
          <w:sz w:val="48"/>
        </w:rPr>
        <w:t xml:space="preserve">  </w:t>
      </w:r>
      <w:r>
        <w:rPr>
          <w:rFonts w:ascii="华文中宋" w:eastAsia="华文中宋" w:hAnsi="华文中宋" w:hint="eastAsia"/>
          <w:b/>
          <w:bCs/>
          <w:spacing w:val="60"/>
          <w:sz w:val="48"/>
        </w:rPr>
        <w:t>表</w:t>
      </w:r>
    </w:p>
    <w:p w:rsidR="008A2F77" w:rsidRDefault="008A2F77" w:rsidP="008A2F77">
      <w:pPr>
        <w:spacing w:line="700" w:lineRule="exact"/>
        <w:jc w:val="center"/>
        <w:rPr>
          <w:rFonts w:ascii="宋体"/>
          <w:spacing w:val="60"/>
          <w:sz w:val="44"/>
        </w:rPr>
      </w:pPr>
      <w:bookmarkStart w:id="0" w:name="OLE_LINK1"/>
    </w:p>
    <w:p w:rsidR="008A2F77" w:rsidRDefault="008A2F77" w:rsidP="008A2F77">
      <w:pPr>
        <w:spacing w:line="700" w:lineRule="exact"/>
        <w:jc w:val="center"/>
        <w:rPr>
          <w:rFonts w:ascii="宋体"/>
          <w:spacing w:val="60"/>
          <w:sz w:val="28"/>
        </w:rPr>
      </w:pPr>
    </w:p>
    <w:p w:rsidR="008A2F77" w:rsidRDefault="008A2F77" w:rsidP="008A2F77">
      <w:pPr>
        <w:spacing w:line="700" w:lineRule="exact"/>
        <w:jc w:val="center"/>
        <w:rPr>
          <w:rFonts w:ascii="宋体"/>
          <w:spacing w:val="60"/>
          <w:sz w:val="44"/>
        </w:rPr>
      </w:pPr>
    </w:p>
    <w:p w:rsidR="008A2F77" w:rsidRDefault="008A2F77" w:rsidP="008A2F77">
      <w:pPr>
        <w:spacing w:line="700" w:lineRule="exact"/>
        <w:jc w:val="center"/>
        <w:rPr>
          <w:rFonts w:ascii="宋体"/>
          <w:spacing w:val="60"/>
          <w:sz w:val="44"/>
        </w:rPr>
      </w:pPr>
    </w:p>
    <w:p w:rsidR="008A2F77" w:rsidRDefault="008A2F77" w:rsidP="008A2F77">
      <w:pPr>
        <w:spacing w:line="700" w:lineRule="exact"/>
        <w:jc w:val="center"/>
        <w:rPr>
          <w:rFonts w:ascii="宋体"/>
          <w:spacing w:val="60"/>
          <w:sz w:val="44"/>
        </w:rPr>
      </w:pPr>
    </w:p>
    <w:p w:rsidR="008A2F77" w:rsidRDefault="008A2F77" w:rsidP="008A2F77">
      <w:pPr>
        <w:spacing w:line="700" w:lineRule="exact"/>
        <w:jc w:val="center"/>
        <w:rPr>
          <w:rFonts w:ascii="宋体"/>
          <w:spacing w:val="60"/>
          <w:sz w:val="44"/>
        </w:rPr>
      </w:pPr>
    </w:p>
    <w:p w:rsidR="008A2F77" w:rsidRPr="00F11BF7" w:rsidRDefault="008A2F77" w:rsidP="008A2F77">
      <w:pPr>
        <w:spacing w:line="360" w:lineRule="auto"/>
        <w:ind w:firstLineChars="250" w:firstLine="700"/>
        <w:rPr>
          <w:rFonts w:ascii="宋体"/>
          <w:spacing w:val="60"/>
          <w:sz w:val="28"/>
          <w:u w:val="single"/>
        </w:rPr>
      </w:pPr>
      <w:bookmarkStart w:id="1" w:name="OLE_LINK3"/>
      <w:r>
        <w:rPr>
          <w:rFonts w:ascii="宋体" w:hint="eastAsia"/>
          <w:sz w:val="28"/>
        </w:rPr>
        <w:t>集体名称</w:t>
      </w:r>
      <w:r>
        <w:rPr>
          <w:rFonts w:ascii="宋体"/>
          <w:sz w:val="28"/>
        </w:rPr>
        <w:t xml:space="preserve"> </w:t>
      </w:r>
      <w:r>
        <w:rPr>
          <w:rFonts w:ascii="宋体" w:hint="eastAsia"/>
          <w:sz w:val="28"/>
        </w:rPr>
        <w:t xml:space="preserve">  </w:t>
      </w:r>
      <w:r w:rsidRPr="0076309B">
        <w:rPr>
          <w:rFonts w:ascii="宋体"/>
          <w:b/>
          <w:sz w:val="28"/>
          <w:u w:val="single"/>
        </w:rPr>
        <w:t xml:space="preserve"> </w:t>
      </w:r>
      <w:r>
        <w:rPr>
          <w:rFonts w:ascii="宋体"/>
          <w:b/>
          <w:sz w:val="28"/>
          <w:u w:val="single"/>
        </w:rPr>
        <w:t xml:space="preserve">                                      </w:t>
      </w:r>
      <w:r>
        <w:rPr>
          <w:rFonts w:ascii="宋体" w:hint="eastAsia"/>
          <w:b/>
          <w:sz w:val="24"/>
          <w:u w:val="single"/>
        </w:rPr>
        <w:t xml:space="preserve"> </w:t>
      </w:r>
      <w:r w:rsidRPr="0076309B">
        <w:rPr>
          <w:rFonts w:ascii="宋体"/>
          <w:b/>
          <w:sz w:val="28"/>
          <w:u w:val="single"/>
        </w:rPr>
        <w:t xml:space="preserve"> </w:t>
      </w:r>
    </w:p>
    <w:p w:rsidR="008A2F77" w:rsidRPr="008A4F3F" w:rsidRDefault="008A2F77" w:rsidP="008A2F77">
      <w:pPr>
        <w:spacing w:line="360" w:lineRule="auto"/>
        <w:ind w:firstLineChars="250" w:firstLine="700"/>
        <w:rPr>
          <w:rFonts w:ascii="宋体"/>
          <w:sz w:val="28"/>
          <w:u w:val="single"/>
        </w:rPr>
      </w:pPr>
      <w:r>
        <w:rPr>
          <w:rFonts w:ascii="宋体" w:hint="eastAsia"/>
          <w:sz w:val="28"/>
        </w:rPr>
        <w:t>所在</w:t>
      </w:r>
      <w:r w:rsidR="00A8466A">
        <w:rPr>
          <w:rFonts w:ascii="宋体" w:hint="eastAsia"/>
          <w:sz w:val="28"/>
        </w:rPr>
        <w:t>单位</w:t>
      </w:r>
      <w:r>
        <w:rPr>
          <w:rFonts w:ascii="宋体"/>
          <w:sz w:val="28"/>
        </w:rPr>
        <w:t xml:space="preserve"> </w:t>
      </w:r>
      <w:r>
        <w:rPr>
          <w:rFonts w:ascii="宋体" w:hint="eastAsia"/>
          <w:sz w:val="28"/>
        </w:rPr>
        <w:t xml:space="preserve"> </w:t>
      </w:r>
      <w:r w:rsidRPr="0076309B">
        <w:rPr>
          <w:rFonts w:ascii="宋体" w:hint="eastAsia"/>
          <w:b/>
          <w:sz w:val="28"/>
        </w:rPr>
        <w:t xml:space="preserve"> </w:t>
      </w:r>
      <w:r w:rsidRPr="0076309B">
        <w:rPr>
          <w:rFonts w:ascii="宋体"/>
          <w:b/>
          <w:sz w:val="28"/>
          <w:u w:val="single"/>
        </w:rPr>
        <w:t xml:space="preserve">    </w:t>
      </w:r>
      <w:r>
        <w:rPr>
          <w:rFonts w:ascii="宋体" w:hint="eastAsia"/>
          <w:b/>
          <w:sz w:val="28"/>
          <w:u w:val="single"/>
        </w:rPr>
        <w:t xml:space="preserve">  </w:t>
      </w:r>
      <w:r w:rsidRPr="0076309B">
        <w:rPr>
          <w:rFonts w:ascii="宋体"/>
          <w:b/>
          <w:sz w:val="28"/>
          <w:u w:val="single"/>
        </w:rPr>
        <w:t xml:space="preserve"> </w:t>
      </w:r>
      <w:r>
        <w:rPr>
          <w:rFonts w:ascii="宋体" w:hint="eastAsia"/>
          <w:b/>
          <w:sz w:val="28"/>
          <w:u w:val="single"/>
        </w:rPr>
        <w:t xml:space="preserve"> </w:t>
      </w:r>
      <w:r>
        <w:rPr>
          <w:rFonts w:ascii="宋体"/>
          <w:b/>
          <w:sz w:val="28"/>
          <w:u w:val="single"/>
        </w:rPr>
        <w:t xml:space="preserve">                       </w:t>
      </w:r>
      <w:r>
        <w:rPr>
          <w:rFonts w:ascii="宋体" w:hint="eastAsia"/>
          <w:b/>
          <w:sz w:val="28"/>
          <w:u w:val="single"/>
        </w:rPr>
        <w:t xml:space="preserve">       </w:t>
      </w:r>
      <w:r w:rsidRPr="0076309B">
        <w:rPr>
          <w:rFonts w:ascii="宋体" w:hint="eastAsia"/>
          <w:b/>
          <w:sz w:val="28"/>
          <w:u w:val="single"/>
        </w:rPr>
        <w:t xml:space="preserve">   </w:t>
      </w:r>
    </w:p>
    <w:p w:rsidR="008A2F77" w:rsidRDefault="008A2F77" w:rsidP="008A2F77">
      <w:pPr>
        <w:spacing w:line="360" w:lineRule="auto"/>
        <w:ind w:firstLineChars="250" w:firstLine="700"/>
        <w:rPr>
          <w:rFonts w:ascii="仿宋_GB2312" w:eastAsia="仿宋_GB2312"/>
          <w:b/>
          <w:sz w:val="28"/>
          <w:u w:val="single"/>
        </w:rPr>
      </w:pPr>
      <w:r>
        <w:rPr>
          <w:rFonts w:ascii="宋体" w:hint="eastAsia"/>
          <w:sz w:val="28"/>
        </w:rPr>
        <w:t xml:space="preserve">填表日期  </w:t>
      </w:r>
      <w:r>
        <w:rPr>
          <w:rFonts w:ascii="宋体"/>
          <w:sz w:val="28"/>
        </w:rPr>
        <w:t xml:space="preserve"> </w:t>
      </w:r>
      <w:r w:rsidRPr="0076309B">
        <w:rPr>
          <w:rFonts w:ascii="仿宋_GB2312" w:eastAsia="仿宋_GB2312"/>
          <w:b/>
          <w:sz w:val="28"/>
          <w:u w:val="single"/>
        </w:rPr>
        <w:t xml:space="preserve">          </w:t>
      </w:r>
      <w:r>
        <w:rPr>
          <w:rFonts w:ascii="仿宋_GB2312" w:eastAsia="仿宋_GB2312" w:hint="eastAsia"/>
          <w:b/>
          <w:sz w:val="28"/>
          <w:u w:val="single"/>
        </w:rPr>
        <w:t xml:space="preserve">   </w:t>
      </w:r>
      <w:r w:rsidRPr="0076309B">
        <w:rPr>
          <w:rFonts w:ascii="仿宋_GB2312" w:eastAsia="仿宋_GB2312"/>
          <w:b/>
          <w:sz w:val="28"/>
          <w:u w:val="single"/>
        </w:rPr>
        <w:t xml:space="preserve"> </w:t>
      </w:r>
      <w:r>
        <w:rPr>
          <w:rFonts w:ascii="仿宋_GB2312" w:eastAsia="仿宋_GB2312"/>
          <w:b/>
          <w:sz w:val="28"/>
          <w:u w:val="single"/>
        </w:rPr>
        <w:t xml:space="preserve">         </w:t>
      </w:r>
      <w:r w:rsidRPr="0076309B">
        <w:rPr>
          <w:rFonts w:ascii="仿宋_GB2312" w:eastAsia="仿宋_GB2312"/>
          <w:b/>
          <w:sz w:val="28"/>
          <w:u w:val="single"/>
        </w:rPr>
        <w:t xml:space="preserve">       </w:t>
      </w:r>
      <w:r>
        <w:rPr>
          <w:rFonts w:ascii="仿宋_GB2312" w:eastAsia="仿宋_GB2312" w:hint="eastAsia"/>
          <w:b/>
          <w:sz w:val="28"/>
          <w:u w:val="single"/>
        </w:rPr>
        <w:t xml:space="preserve">   </w:t>
      </w:r>
      <w:r w:rsidRPr="0076309B">
        <w:rPr>
          <w:rFonts w:ascii="仿宋_GB2312" w:eastAsia="仿宋_GB2312"/>
          <w:b/>
          <w:sz w:val="28"/>
          <w:u w:val="single"/>
        </w:rPr>
        <w:t xml:space="preserve">  </w:t>
      </w:r>
      <w:r w:rsidRPr="0076309B">
        <w:rPr>
          <w:rFonts w:ascii="仿宋_GB2312" w:eastAsia="仿宋_GB2312" w:hint="eastAsia"/>
          <w:b/>
          <w:sz w:val="28"/>
          <w:u w:val="single"/>
        </w:rPr>
        <w:t xml:space="preserve"> </w:t>
      </w:r>
      <w:r>
        <w:rPr>
          <w:rFonts w:ascii="仿宋_GB2312" w:eastAsia="仿宋_GB2312"/>
          <w:b/>
          <w:sz w:val="28"/>
          <w:u w:val="single"/>
        </w:rPr>
        <w:t xml:space="preserve">     </w:t>
      </w:r>
    </w:p>
    <w:bookmarkEnd w:id="0"/>
    <w:bookmarkEnd w:id="1"/>
    <w:p w:rsidR="008A2F77" w:rsidRDefault="008A2F77" w:rsidP="008A2F77">
      <w:pPr>
        <w:spacing w:line="360" w:lineRule="auto"/>
        <w:jc w:val="center"/>
        <w:rPr>
          <w:rFonts w:ascii="仿宋_GB2312" w:eastAsia="仿宋_GB2312"/>
          <w:b/>
          <w:sz w:val="28"/>
        </w:rPr>
      </w:pPr>
    </w:p>
    <w:p w:rsidR="008A2F77" w:rsidRPr="000014E9" w:rsidRDefault="008A2F77" w:rsidP="008A2F77">
      <w:pPr>
        <w:spacing w:line="360" w:lineRule="auto"/>
        <w:jc w:val="center"/>
        <w:rPr>
          <w:b/>
          <w:bCs/>
          <w:sz w:val="36"/>
        </w:rPr>
      </w:pPr>
    </w:p>
    <w:p w:rsidR="008A2F77" w:rsidRDefault="008A2F77" w:rsidP="008A2F77">
      <w:pPr>
        <w:spacing w:line="600" w:lineRule="exact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填</w:t>
      </w:r>
      <w:r>
        <w:rPr>
          <w:b/>
          <w:bCs/>
          <w:sz w:val="36"/>
        </w:rPr>
        <w:t xml:space="preserve">   </w:t>
      </w:r>
      <w:r>
        <w:rPr>
          <w:rFonts w:hint="eastAsia"/>
          <w:b/>
          <w:bCs/>
          <w:sz w:val="36"/>
        </w:rPr>
        <w:t>表</w:t>
      </w:r>
      <w:r>
        <w:rPr>
          <w:b/>
          <w:bCs/>
          <w:sz w:val="36"/>
        </w:rPr>
        <w:t xml:space="preserve">   </w:t>
      </w:r>
      <w:r>
        <w:rPr>
          <w:rFonts w:hint="eastAsia"/>
          <w:b/>
          <w:bCs/>
          <w:sz w:val="36"/>
        </w:rPr>
        <w:t>说</w:t>
      </w:r>
      <w:r>
        <w:rPr>
          <w:b/>
          <w:bCs/>
          <w:sz w:val="36"/>
        </w:rPr>
        <w:t xml:space="preserve">   </w:t>
      </w:r>
      <w:r>
        <w:rPr>
          <w:rFonts w:hint="eastAsia"/>
          <w:b/>
          <w:bCs/>
          <w:sz w:val="36"/>
        </w:rPr>
        <w:t>明</w:t>
      </w:r>
      <w:r>
        <w:rPr>
          <w:rFonts w:hint="eastAsia"/>
          <w:b/>
          <w:bCs/>
          <w:sz w:val="36"/>
        </w:rPr>
        <w:t xml:space="preserve"> </w:t>
      </w:r>
    </w:p>
    <w:p w:rsidR="008A2F77" w:rsidRDefault="008A2F77" w:rsidP="008A2F77">
      <w:pPr>
        <w:spacing w:line="600" w:lineRule="exact"/>
        <w:jc w:val="center"/>
        <w:rPr>
          <w:b/>
          <w:bCs/>
          <w:sz w:val="36"/>
        </w:rPr>
      </w:pPr>
    </w:p>
    <w:p w:rsidR="008A2F77" w:rsidRPr="00067999" w:rsidRDefault="008A2F77" w:rsidP="008A2F77">
      <w:pPr>
        <w:spacing w:line="360" w:lineRule="auto"/>
        <w:ind w:left="560" w:hangingChars="200" w:hanging="560"/>
        <w:rPr>
          <w:rFonts w:asciiTheme="minorEastAsia" w:eastAsiaTheme="minorEastAsia" w:hAnsiTheme="minorEastAsia"/>
          <w:sz w:val="28"/>
          <w:szCs w:val="28"/>
        </w:rPr>
      </w:pPr>
      <w:r w:rsidRPr="00067999">
        <w:rPr>
          <w:rFonts w:asciiTheme="minorEastAsia" w:eastAsiaTheme="minorEastAsia" w:hAnsiTheme="minorEastAsia" w:hint="eastAsia"/>
          <w:sz w:val="28"/>
          <w:szCs w:val="28"/>
        </w:rPr>
        <w:t>一、填写《成果表》前，请详细阅读本说明。</w:t>
      </w:r>
    </w:p>
    <w:p w:rsidR="008A2F77" w:rsidRPr="00067999" w:rsidRDefault="008A2F77" w:rsidP="008A2F77">
      <w:pPr>
        <w:pStyle w:val="2"/>
        <w:spacing w:line="360" w:lineRule="auto"/>
        <w:ind w:left="560" w:hangingChars="200" w:hanging="560"/>
        <w:rPr>
          <w:rFonts w:asciiTheme="minorEastAsia" w:eastAsiaTheme="minorEastAsia" w:hAnsiTheme="minorEastAsia"/>
          <w:sz w:val="28"/>
          <w:szCs w:val="28"/>
        </w:rPr>
      </w:pPr>
      <w:r w:rsidRPr="00067999">
        <w:rPr>
          <w:rFonts w:asciiTheme="minorEastAsia" w:eastAsiaTheme="minorEastAsia" w:hAnsiTheme="minorEastAsia" w:hint="eastAsia"/>
          <w:sz w:val="28"/>
          <w:szCs w:val="28"/>
        </w:rPr>
        <w:t>二、表中所列“集体负责人”为集体的班长、党支部书记、梯队班长、实验室负责人等，应为学生，</w:t>
      </w:r>
      <w:proofErr w:type="gramStart"/>
      <w:r w:rsidRPr="00067999">
        <w:rPr>
          <w:rFonts w:asciiTheme="minorEastAsia" w:eastAsiaTheme="minorEastAsia" w:hAnsiTheme="minorEastAsia" w:hint="eastAsia"/>
          <w:sz w:val="28"/>
          <w:szCs w:val="28"/>
        </w:rPr>
        <w:t>仅填一人</w:t>
      </w:r>
      <w:proofErr w:type="gramEnd"/>
      <w:r w:rsidRPr="00067999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8A2F77" w:rsidRPr="00067999" w:rsidRDefault="008A2F77" w:rsidP="008A2F77">
      <w:pPr>
        <w:pStyle w:val="2"/>
        <w:spacing w:line="360" w:lineRule="auto"/>
        <w:ind w:left="560" w:hangingChars="200" w:hanging="560"/>
        <w:rPr>
          <w:rFonts w:asciiTheme="minorEastAsia" w:eastAsiaTheme="minorEastAsia" w:hAnsiTheme="minorEastAsia"/>
          <w:sz w:val="28"/>
          <w:szCs w:val="28"/>
        </w:rPr>
      </w:pPr>
      <w:r w:rsidRPr="00067999">
        <w:rPr>
          <w:rFonts w:asciiTheme="minorEastAsia" w:eastAsiaTheme="minorEastAsia" w:hAnsiTheme="minorEastAsia"/>
          <w:sz w:val="28"/>
          <w:szCs w:val="28"/>
        </w:rPr>
        <w:t>三</w:t>
      </w:r>
      <w:r w:rsidRPr="00067999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067999">
        <w:rPr>
          <w:rFonts w:asciiTheme="minorEastAsia" w:eastAsiaTheme="minorEastAsia" w:hAnsiTheme="minorEastAsia"/>
          <w:sz w:val="28"/>
          <w:szCs w:val="28"/>
        </w:rPr>
        <w:t>主要成员填写班委</w:t>
      </w:r>
      <w:r w:rsidRPr="00067999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067999">
        <w:rPr>
          <w:rFonts w:asciiTheme="minorEastAsia" w:eastAsiaTheme="minorEastAsia" w:hAnsiTheme="minorEastAsia"/>
          <w:sz w:val="28"/>
          <w:szCs w:val="28"/>
        </w:rPr>
        <w:t>研究生骨干</w:t>
      </w:r>
      <w:r w:rsidRPr="00067999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067999">
        <w:rPr>
          <w:rFonts w:asciiTheme="minorEastAsia" w:eastAsiaTheme="minorEastAsia" w:hAnsiTheme="minorEastAsia"/>
          <w:sz w:val="28"/>
          <w:szCs w:val="28"/>
        </w:rPr>
        <w:t>梯队骨干等除负责人以外的集体主要成员</w:t>
      </w:r>
      <w:r w:rsidRPr="00067999">
        <w:rPr>
          <w:rFonts w:asciiTheme="minorEastAsia" w:eastAsiaTheme="minorEastAsia" w:hAnsiTheme="minorEastAsia" w:hint="eastAsia"/>
          <w:sz w:val="28"/>
          <w:szCs w:val="28"/>
        </w:rPr>
        <w:t>，</w:t>
      </w:r>
      <w:proofErr w:type="gramStart"/>
      <w:r w:rsidRPr="00067999">
        <w:rPr>
          <w:rFonts w:asciiTheme="minorEastAsia" w:eastAsiaTheme="minorEastAsia" w:hAnsiTheme="minorEastAsia"/>
          <w:sz w:val="28"/>
          <w:szCs w:val="28"/>
        </w:rPr>
        <w:t>限填</w:t>
      </w:r>
      <w:proofErr w:type="gramEnd"/>
      <w:r w:rsidRPr="00067999">
        <w:rPr>
          <w:rFonts w:asciiTheme="minorEastAsia" w:eastAsiaTheme="minorEastAsia" w:hAnsiTheme="minorEastAsia" w:hint="eastAsia"/>
          <w:sz w:val="28"/>
          <w:szCs w:val="28"/>
        </w:rPr>
        <w:t>1-</w:t>
      </w:r>
      <w:r w:rsidRPr="00067999">
        <w:rPr>
          <w:rFonts w:asciiTheme="minorEastAsia" w:eastAsiaTheme="minorEastAsia" w:hAnsiTheme="minorEastAsia"/>
          <w:sz w:val="28"/>
          <w:szCs w:val="28"/>
        </w:rPr>
        <w:t>4人</w:t>
      </w:r>
      <w:r w:rsidRPr="00067999">
        <w:rPr>
          <w:rFonts w:asciiTheme="minorEastAsia" w:eastAsiaTheme="minorEastAsia" w:hAnsiTheme="minorEastAsia" w:hint="eastAsia"/>
          <w:sz w:val="28"/>
          <w:szCs w:val="28"/>
        </w:rPr>
        <w:t>，硕博连读研究生应填写博士学号。</w:t>
      </w:r>
    </w:p>
    <w:p w:rsidR="008A2F77" w:rsidRDefault="008A2F77" w:rsidP="008A2F77">
      <w:pPr>
        <w:spacing w:line="360" w:lineRule="auto"/>
        <w:ind w:left="560" w:hangingChars="200" w:hanging="560"/>
        <w:rPr>
          <w:rFonts w:asciiTheme="minorEastAsia" w:eastAsiaTheme="minorEastAsia" w:hAnsiTheme="minorEastAsia"/>
          <w:sz w:val="28"/>
          <w:szCs w:val="28"/>
        </w:rPr>
      </w:pPr>
      <w:r w:rsidRPr="00067999">
        <w:rPr>
          <w:rFonts w:asciiTheme="minorEastAsia" w:eastAsiaTheme="minorEastAsia" w:hAnsiTheme="minorEastAsia" w:hint="eastAsia"/>
          <w:sz w:val="28"/>
          <w:szCs w:val="28"/>
        </w:rPr>
        <w:t>四、申请书中红色字体为填写提醒，正式填写时应删除后使用黑色字体填写，不得破坏表格形式、随意增减行。</w:t>
      </w:r>
    </w:p>
    <w:p w:rsidR="008A2F77" w:rsidRPr="005C4030" w:rsidRDefault="008A2F77" w:rsidP="008A2F77">
      <w:pPr>
        <w:spacing w:line="360" w:lineRule="auto"/>
        <w:ind w:left="560" w:hangingChars="200" w:hanging="560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五、</w:t>
      </w:r>
      <w:r w:rsidRPr="005C4030">
        <w:rPr>
          <w:rFonts w:ascii="宋体" w:hAnsi="宋体" w:hint="eastAsia"/>
          <w:bCs/>
          <w:sz w:val="28"/>
        </w:rPr>
        <w:t>集体</w:t>
      </w:r>
      <w:r w:rsidRPr="005C4030">
        <w:rPr>
          <w:rFonts w:asciiTheme="minorEastAsia" w:eastAsiaTheme="minorEastAsia" w:hAnsiTheme="minorEastAsia" w:hint="eastAsia"/>
          <w:sz w:val="28"/>
          <w:szCs w:val="28"/>
        </w:rPr>
        <w:t>基本情况栏中的集体或个人校级（含）以上奖励，</w:t>
      </w:r>
      <w:r w:rsidRPr="005C4030">
        <w:rPr>
          <w:rFonts w:asciiTheme="minorEastAsia" w:eastAsiaTheme="minorEastAsia" w:hAnsiTheme="minorEastAsia" w:hint="eastAsia"/>
          <w:b/>
          <w:sz w:val="28"/>
          <w:szCs w:val="28"/>
        </w:rPr>
        <w:t>均须填写</w:t>
      </w:r>
      <w:r w:rsidRPr="009A7F25">
        <w:rPr>
          <w:rFonts w:asciiTheme="minorEastAsia" w:eastAsiaTheme="minorEastAsia" w:hAnsiTheme="minorEastAsia" w:hint="eastAsia"/>
          <w:b/>
          <w:sz w:val="28"/>
          <w:szCs w:val="28"/>
        </w:rPr>
        <w:t>201</w:t>
      </w:r>
      <w:r w:rsidR="004C2B16" w:rsidRPr="009A7F25">
        <w:rPr>
          <w:rFonts w:asciiTheme="minorEastAsia" w:eastAsiaTheme="minorEastAsia" w:hAnsiTheme="minorEastAsia" w:hint="eastAsia"/>
          <w:b/>
          <w:sz w:val="28"/>
          <w:szCs w:val="28"/>
        </w:rPr>
        <w:t>9</w:t>
      </w:r>
      <w:r w:rsidRPr="009A7F25">
        <w:rPr>
          <w:rFonts w:asciiTheme="minorEastAsia" w:eastAsiaTheme="minorEastAsia" w:hAnsiTheme="minorEastAsia" w:hint="eastAsia"/>
          <w:b/>
          <w:sz w:val="28"/>
          <w:szCs w:val="28"/>
        </w:rPr>
        <w:t>年所获得的奖励。</w:t>
      </w:r>
    </w:p>
    <w:p w:rsidR="008A2F77" w:rsidRPr="00067999" w:rsidRDefault="008A2F77" w:rsidP="008A2F77">
      <w:pPr>
        <w:spacing w:line="360" w:lineRule="auto"/>
        <w:ind w:left="560" w:hangingChars="200" w:hanging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六、</w:t>
      </w:r>
      <w:r w:rsidRPr="00067999">
        <w:rPr>
          <w:rFonts w:asciiTheme="minorEastAsia" w:eastAsiaTheme="minorEastAsia" w:hAnsiTheme="minorEastAsia" w:hint="eastAsia"/>
          <w:sz w:val="28"/>
          <w:szCs w:val="28"/>
        </w:rPr>
        <w:t>递交成果表需同时附集体支撑材料，支撑材料提交word</w:t>
      </w:r>
      <w:r w:rsidRPr="00067999">
        <w:rPr>
          <w:rFonts w:asciiTheme="minorEastAsia" w:eastAsiaTheme="minorEastAsia" w:hAnsiTheme="minorEastAsia"/>
          <w:sz w:val="28"/>
          <w:szCs w:val="28"/>
        </w:rPr>
        <w:t>2010</w:t>
      </w:r>
      <w:r w:rsidRPr="00067999">
        <w:rPr>
          <w:rFonts w:asciiTheme="minorEastAsia" w:eastAsiaTheme="minorEastAsia" w:hAnsiTheme="minorEastAsia" w:hint="eastAsia"/>
          <w:sz w:val="28"/>
          <w:szCs w:val="28"/>
        </w:rPr>
        <w:t>（含）</w:t>
      </w:r>
      <w:r w:rsidRPr="00067999">
        <w:rPr>
          <w:rFonts w:asciiTheme="minorEastAsia" w:eastAsiaTheme="minorEastAsia" w:hAnsiTheme="minorEastAsia"/>
          <w:sz w:val="28"/>
          <w:szCs w:val="28"/>
        </w:rPr>
        <w:t>以上版本</w:t>
      </w:r>
      <w:r w:rsidRPr="00067999">
        <w:rPr>
          <w:rFonts w:asciiTheme="minorEastAsia" w:eastAsiaTheme="minorEastAsia" w:hAnsiTheme="minorEastAsia" w:hint="eastAsia"/>
          <w:sz w:val="28"/>
          <w:szCs w:val="28"/>
        </w:rPr>
        <w:t>。支撑材料含但不限于总结报告、集体荣誉证明、集体宣传视频、媒体（刊物）宣传报道材料等，文字或图片类支撑材料请尽量在总结报告中提及。</w:t>
      </w:r>
    </w:p>
    <w:p w:rsidR="008A2F77" w:rsidRPr="00067999" w:rsidRDefault="008A2F77" w:rsidP="008A2F7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</w:p>
    <w:p w:rsidR="008A2F77" w:rsidRPr="00AD2A5D" w:rsidRDefault="008A2F77" w:rsidP="008A2F77">
      <w:pPr>
        <w:spacing w:line="360" w:lineRule="auto"/>
        <w:rPr>
          <w:rFonts w:eastAsia="仿宋_GB2312"/>
          <w:sz w:val="28"/>
          <w:szCs w:val="28"/>
        </w:rPr>
      </w:pPr>
    </w:p>
    <w:p w:rsidR="008A2F77" w:rsidRDefault="008A2F77" w:rsidP="008A2F77">
      <w:pPr>
        <w:spacing w:line="360" w:lineRule="auto"/>
        <w:rPr>
          <w:rFonts w:eastAsia="仿宋_GB2312"/>
          <w:sz w:val="24"/>
        </w:rPr>
      </w:pPr>
    </w:p>
    <w:p w:rsidR="008A2F77" w:rsidRDefault="008A2F77" w:rsidP="008A2F77">
      <w:pPr>
        <w:spacing w:line="360" w:lineRule="auto"/>
        <w:rPr>
          <w:rFonts w:eastAsia="仿宋_GB2312"/>
          <w:sz w:val="24"/>
        </w:rPr>
      </w:pPr>
    </w:p>
    <w:p w:rsidR="008A2F77" w:rsidRDefault="008A2F77" w:rsidP="008A2F77">
      <w:pPr>
        <w:spacing w:line="360" w:lineRule="auto"/>
        <w:rPr>
          <w:rFonts w:eastAsia="仿宋_GB2312"/>
          <w:sz w:val="24"/>
        </w:rPr>
      </w:pPr>
    </w:p>
    <w:p w:rsidR="008A2F77" w:rsidRDefault="008A2F77" w:rsidP="008A2F77">
      <w:pPr>
        <w:spacing w:line="360" w:lineRule="auto"/>
        <w:rPr>
          <w:rFonts w:eastAsia="仿宋_GB2312"/>
          <w:sz w:val="24"/>
        </w:rPr>
      </w:pPr>
    </w:p>
    <w:p w:rsidR="008A2F77" w:rsidRDefault="008A2F77" w:rsidP="008A2F77">
      <w:pPr>
        <w:spacing w:line="360" w:lineRule="auto"/>
        <w:rPr>
          <w:rFonts w:eastAsia="仿宋_GB2312"/>
          <w:sz w:val="24"/>
        </w:rPr>
      </w:pPr>
    </w:p>
    <w:p w:rsidR="008A2F77" w:rsidRDefault="008A2F77" w:rsidP="008A2F77">
      <w:pPr>
        <w:spacing w:line="360" w:lineRule="auto"/>
        <w:rPr>
          <w:rFonts w:eastAsia="仿宋_GB2312"/>
          <w:sz w:val="24"/>
        </w:rPr>
      </w:pPr>
    </w:p>
    <w:p w:rsidR="008A2F77" w:rsidRDefault="008A2F77" w:rsidP="008A2F77">
      <w:pPr>
        <w:spacing w:line="400" w:lineRule="exact"/>
        <w:jc w:val="left"/>
        <w:rPr>
          <w:rFonts w:ascii="宋体" w:hAnsi="宋体"/>
          <w:b/>
          <w:bCs/>
          <w:sz w:val="28"/>
        </w:rPr>
      </w:pPr>
      <w:r>
        <w:rPr>
          <w:rFonts w:ascii="宋体" w:hAnsi="宋体"/>
          <w:b/>
          <w:bCs/>
          <w:sz w:val="28"/>
        </w:rPr>
        <w:lastRenderedPageBreak/>
        <w:t>一</w:t>
      </w:r>
      <w:r>
        <w:rPr>
          <w:rFonts w:ascii="宋体" w:hAnsi="宋体" w:hint="eastAsia"/>
          <w:b/>
          <w:bCs/>
          <w:sz w:val="28"/>
        </w:rPr>
        <w:t>、集体</w:t>
      </w:r>
      <w:r w:rsidRPr="00DC3B8B">
        <w:rPr>
          <w:rFonts w:ascii="宋体" w:hAnsi="宋体" w:hint="eastAsia"/>
          <w:b/>
          <w:bCs/>
          <w:sz w:val="28"/>
        </w:rPr>
        <w:t>基本情况</w:t>
      </w:r>
    </w:p>
    <w:p w:rsidR="008A2F77" w:rsidRPr="00DC3B8B" w:rsidRDefault="008A2F77" w:rsidP="008A2F77">
      <w:pPr>
        <w:spacing w:line="400" w:lineRule="exact"/>
        <w:ind w:left="720"/>
        <w:rPr>
          <w:rFonts w:ascii="宋体" w:hAnsi="宋体"/>
          <w:b/>
          <w:bCs/>
          <w:sz w:val="28"/>
        </w:rPr>
      </w:pPr>
    </w:p>
    <w:tbl>
      <w:tblPr>
        <w:tblW w:w="9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494"/>
        <w:gridCol w:w="1417"/>
        <w:gridCol w:w="1560"/>
        <w:gridCol w:w="1174"/>
        <w:gridCol w:w="385"/>
        <w:gridCol w:w="1559"/>
      </w:tblGrid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集体名称</w:t>
            </w:r>
          </w:p>
        </w:tc>
        <w:tc>
          <w:tcPr>
            <w:tcW w:w="2911" w:type="dxa"/>
            <w:gridSpan w:val="2"/>
            <w:vAlign w:val="center"/>
          </w:tcPr>
          <w:p w:rsidR="008A2F77" w:rsidRPr="00860D08" w:rsidRDefault="008A2F77" w:rsidP="00DF66B5">
            <w:pPr>
              <w:ind w:firstLineChars="100" w:firstLine="240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8A2F77" w:rsidRPr="00860D08" w:rsidRDefault="008A2F77" w:rsidP="00DF66B5">
            <w:pPr>
              <w:ind w:firstLineChars="100" w:firstLine="24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辅导员</w:t>
            </w:r>
          </w:p>
        </w:tc>
        <w:tc>
          <w:tcPr>
            <w:tcW w:w="3118" w:type="dxa"/>
            <w:gridSpan w:val="3"/>
            <w:vAlign w:val="center"/>
          </w:tcPr>
          <w:p w:rsidR="008A2F77" w:rsidRPr="00860D08" w:rsidRDefault="008A2F77" w:rsidP="00DF66B5">
            <w:pPr>
              <w:ind w:firstLineChars="100" w:firstLine="240"/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成员</w:t>
            </w:r>
          </w:p>
        </w:tc>
        <w:tc>
          <w:tcPr>
            <w:tcW w:w="1494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学号</w:t>
            </w:r>
          </w:p>
        </w:tc>
        <w:tc>
          <w:tcPr>
            <w:tcW w:w="1560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电话</w:t>
            </w:r>
          </w:p>
        </w:tc>
        <w:tc>
          <w:tcPr>
            <w:tcW w:w="1559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职务</w:t>
            </w:r>
          </w:p>
        </w:tc>
        <w:tc>
          <w:tcPr>
            <w:tcW w:w="1559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政治面貌</w:t>
            </w: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集体负责人</w:t>
            </w:r>
          </w:p>
        </w:tc>
        <w:tc>
          <w:tcPr>
            <w:tcW w:w="1494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班长等</w:t>
            </w:r>
          </w:p>
        </w:tc>
        <w:tc>
          <w:tcPr>
            <w:tcW w:w="1559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党员/团员等</w:t>
            </w: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主要成员1</w:t>
            </w:r>
          </w:p>
        </w:tc>
        <w:tc>
          <w:tcPr>
            <w:tcW w:w="1494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主要成员2</w:t>
            </w:r>
          </w:p>
        </w:tc>
        <w:tc>
          <w:tcPr>
            <w:tcW w:w="1494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主要成员3</w:t>
            </w:r>
          </w:p>
        </w:tc>
        <w:tc>
          <w:tcPr>
            <w:tcW w:w="1494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主要成员4</w:t>
            </w:r>
          </w:p>
        </w:tc>
        <w:tc>
          <w:tcPr>
            <w:tcW w:w="1494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Merge w:val="restart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班级人数</w:t>
            </w:r>
          </w:p>
        </w:tc>
        <w:tc>
          <w:tcPr>
            <w:tcW w:w="1494" w:type="dxa"/>
            <w:vMerge w:val="restart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男生</w:t>
            </w:r>
          </w:p>
        </w:tc>
        <w:tc>
          <w:tcPr>
            <w:tcW w:w="1560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党员</w:t>
            </w:r>
          </w:p>
        </w:tc>
        <w:tc>
          <w:tcPr>
            <w:tcW w:w="1559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Merge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94" w:type="dxa"/>
            <w:vMerge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女生</w:t>
            </w:r>
          </w:p>
        </w:tc>
        <w:tc>
          <w:tcPr>
            <w:tcW w:w="1560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团员及其他</w:t>
            </w:r>
          </w:p>
        </w:tc>
        <w:tc>
          <w:tcPr>
            <w:tcW w:w="1559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spacing w:line="260" w:lineRule="exact"/>
              <w:rPr>
                <w:rFonts w:asciiTheme="minorEastAsia" w:eastAsiaTheme="minorEastAsia" w:hAnsiTheme="minorEastAsia"/>
                <w:color w:val="000000"/>
                <w:w w:val="90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pacing w:val="-10"/>
                <w:sz w:val="24"/>
              </w:rPr>
              <w:t>获奖学金人数</w:t>
            </w:r>
          </w:p>
        </w:tc>
        <w:tc>
          <w:tcPr>
            <w:tcW w:w="1494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不及格门次</w:t>
            </w:r>
          </w:p>
        </w:tc>
        <w:tc>
          <w:tcPr>
            <w:tcW w:w="1560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受警告以上处分人次</w:t>
            </w:r>
          </w:p>
        </w:tc>
        <w:tc>
          <w:tcPr>
            <w:tcW w:w="1559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9140" w:type="dxa"/>
            <w:gridSpan w:val="7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b/>
                <w:sz w:val="24"/>
              </w:rPr>
              <w:t>集体或个人校级（含）以上奖励</w:t>
            </w: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494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获奖时间</w:t>
            </w:r>
          </w:p>
        </w:tc>
        <w:tc>
          <w:tcPr>
            <w:tcW w:w="4151" w:type="dxa"/>
            <w:gridSpan w:val="3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所获奖励</w:t>
            </w:r>
          </w:p>
        </w:tc>
        <w:tc>
          <w:tcPr>
            <w:tcW w:w="1944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sz w:val="24"/>
              </w:rPr>
              <w:t>授奖单位</w:t>
            </w: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color w:val="FF0000"/>
                <w:spacing w:val="-10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color w:val="FF0000"/>
                <w:spacing w:val="-10"/>
                <w:sz w:val="24"/>
              </w:rPr>
              <w:t>王某某</w:t>
            </w:r>
          </w:p>
        </w:tc>
        <w:tc>
          <w:tcPr>
            <w:tcW w:w="1494" w:type="dxa"/>
            <w:vAlign w:val="center"/>
          </w:tcPr>
          <w:p w:rsidR="008A2F77" w:rsidRPr="00860D08" w:rsidRDefault="008A2F77" w:rsidP="009A7F25">
            <w:pPr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需为1</w:t>
            </w:r>
            <w:r w:rsidR="009A7F25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9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</w:rPr>
              <w:t>年</w:t>
            </w:r>
          </w:p>
        </w:tc>
        <w:tc>
          <w:tcPr>
            <w:tcW w:w="4151" w:type="dxa"/>
            <w:gridSpan w:val="3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限最为重要的15项</w:t>
            </w:r>
          </w:p>
        </w:tc>
        <w:tc>
          <w:tcPr>
            <w:tcW w:w="1944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color w:val="FF0000"/>
                <w:spacing w:val="-10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color w:val="FF0000"/>
                <w:spacing w:val="-10"/>
                <w:sz w:val="24"/>
              </w:rPr>
              <w:t>集体</w:t>
            </w:r>
          </w:p>
        </w:tc>
        <w:tc>
          <w:tcPr>
            <w:tcW w:w="1494" w:type="dxa"/>
            <w:vAlign w:val="center"/>
          </w:tcPr>
          <w:p w:rsidR="008A2F77" w:rsidRPr="00860D08" w:rsidRDefault="008A2F77" w:rsidP="0091680B">
            <w:pPr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201</w:t>
            </w:r>
            <w:r w:rsidR="009A7F25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9</w:t>
            </w:r>
            <w:r w:rsidRPr="00860D08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.</w:t>
            </w:r>
            <w:r w:rsidR="0091680B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9</w:t>
            </w:r>
            <w:bookmarkStart w:id="2" w:name="_GoBack"/>
            <w:bookmarkEnd w:id="2"/>
            <w:r w:rsidRPr="00860D08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.11</w:t>
            </w:r>
          </w:p>
        </w:tc>
        <w:tc>
          <w:tcPr>
            <w:tcW w:w="4151" w:type="dxa"/>
            <w:gridSpan w:val="3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44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color w:val="FF0000"/>
                <w:spacing w:val="-10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color w:val="FF0000"/>
                <w:spacing w:val="-10"/>
                <w:sz w:val="24"/>
              </w:rPr>
              <w:t>李某某等13人</w:t>
            </w:r>
          </w:p>
        </w:tc>
        <w:tc>
          <w:tcPr>
            <w:tcW w:w="1494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51" w:type="dxa"/>
            <w:gridSpan w:val="3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三好研究生统一填写</w:t>
            </w:r>
          </w:p>
        </w:tc>
        <w:tc>
          <w:tcPr>
            <w:tcW w:w="1944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pacing w:val="-10"/>
                <w:sz w:val="24"/>
              </w:rPr>
            </w:pPr>
          </w:p>
        </w:tc>
        <w:tc>
          <w:tcPr>
            <w:tcW w:w="1494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51" w:type="dxa"/>
            <w:gridSpan w:val="3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优秀三好研究生统一填写</w:t>
            </w:r>
          </w:p>
        </w:tc>
        <w:tc>
          <w:tcPr>
            <w:tcW w:w="1944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pacing w:val="-10"/>
                <w:sz w:val="24"/>
              </w:rPr>
            </w:pPr>
          </w:p>
        </w:tc>
        <w:tc>
          <w:tcPr>
            <w:tcW w:w="1494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51" w:type="dxa"/>
            <w:gridSpan w:val="3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优秀学生干部统一填写</w:t>
            </w:r>
          </w:p>
        </w:tc>
        <w:tc>
          <w:tcPr>
            <w:tcW w:w="1944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pacing w:val="-10"/>
                <w:sz w:val="24"/>
              </w:rPr>
            </w:pPr>
          </w:p>
        </w:tc>
        <w:tc>
          <w:tcPr>
            <w:tcW w:w="1494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51" w:type="dxa"/>
            <w:gridSpan w:val="3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国家奖学金统一填写</w:t>
            </w:r>
          </w:p>
        </w:tc>
        <w:tc>
          <w:tcPr>
            <w:tcW w:w="1944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pacing w:val="-10"/>
                <w:sz w:val="24"/>
              </w:rPr>
            </w:pPr>
          </w:p>
        </w:tc>
        <w:tc>
          <w:tcPr>
            <w:tcW w:w="1494" w:type="dxa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151" w:type="dxa"/>
            <w:gridSpan w:val="3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color w:val="FF0000"/>
                <w:sz w:val="24"/>
              </w:rPr>
            </w:pPr>
            <w:r w:rsidRPr="00860D08">
              <w:rPr>
                <w:rFonts w:asciiTheme="minorEastAsia" w:eastAsiaTheme="minorEastAsia" w:hAnsiTheme="minorEastAsia" w:hint="eastAsia"/>
                <w:color w:val="FF0000"/>
                <w:sz w:val="24"/>
              </w:rPr>
              <w:t>较多同类型的个人类奖项统一填写</w:t>
            </w:r>
          </w:p>
        </w:tc>
        <w:tc>
          <w:tcPr>
            <w:tcW w:w="1944" w:type="dxa"/>
            <w:gridSpan w:val="2"/>
            <w:vAlign w:val="center"/>
          </w:tcPr>
          <w:p w:rsidR="008A2F77" w:rsidRPr="00860D08" w:rsidRDefault="008A2F77" w:rsidP="00DF66B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494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51" w:type="dxa"/>
            <w:gridSpan w:val="3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4" w:type="dxa"/>
            <w:gridSpan w:val="2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494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51" w:type="dxa"/>
            <w:gridSpan w:val="3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4" w:type="dxa"/>
            <w:gridSpan w:val="2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494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51" w:type="dxa"/>
            <w:gridSpan w:val="3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4" w:type="dxa"/>
            <w:gridSpan w:val="2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494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51" w:type="dxa"/>
            <w:gridSpan w:val="3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4" w:type="dxa"/>
            <w:gridSpan w:val="2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494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51" w:type="dxa"/>
            <w:gridSpan w:val="3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4" w:type="dxa"/>
            <w:gridSpan w:val="2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494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51" w:type="dxa"/>
            <w:gridSpan w:val="3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4" w:type="dxa"/>
            <w:gridSpan w:val="2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494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51" w:type="dxa"/>
            <w:gridSpan w:val="3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4" w:type="dxa"/>
            <w:gridSpan w:val="2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A2F77" w:rsidTr="00DF66B5">
        <w:trPr>
          <w:trHeight w:val="454"/>
          <w:jc w:val="center"/>
        </w:trPr>
        <w:tc>
          <w:tcPr>
            <w:tcW w:w="1551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pacing w:val="-10"/>
                <w:sz w:val="24"/>
              </w:rPr>
            </w:pPr>
          </w:p>
        </w:tc>
        <w:tc>
          <w:tcPr>
            <w:tcW w:w="1494" w:type="dxa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51" w:type="dxa"/>
            <w:gridSpan w:val="3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4" w:type="dxa"/>
            <w:gridSpan w:val="2"/>
            <w:vAlign w:val="center"/>
          </w:tcPr>
          <w:p w:rsidR="008A2F77" w:rsidRDefault="008A2F77" w:rsidP="00DF6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8A2F77" w:rsidRPr="00DC3B8B" w:rsidRDefault="008A2F77" w:rsidP="008A2F77">
      <w:pPr>
        <w:spacing w:line="400" w:lineRule="exact"/>
        <w:rPr>
          <w:rFonts w:ascii="宋体" w:hAnsi="宋体"/>
          <w:b/>
          <w:bCs/>
          <w:sz w:val="28"/>
        </w:rPr>
      </w:pPr>
      <w:r w:rsidRPr="00DC3B8B">
        <w:rPr>
          <w:rFonts w:ascii="宋体" w:hAnsi="宋体" w:hint="eastAsia"/>
          <w:b/>
          <w:bCs/>
          <w:sz w:val="28"/>
        </w:rPr>
        <w:lastRenderedPageBreak/>
        <w:t>二、</w:t>
      </w:r>
      <w:r>
        <w:rPr>
          <w:rFonts w:ascii="宋体" w:hAnsi="宋体" w:hint="eastAsia"/>
          <w:b/>
          <w:bCs/>
          <w:sz w:val="28"/>
        </w:rPr>
        <w:t>优秀集体建设项目实施情况</w:t>
      </w:r>
    </w:p>
    <w:p w:rsidR="008A2F77" w:rsidRPr="00AB2D51" w:rsidRDefault="008A2F77" w:rsidP="008A2F77">
      <w:pPr>
        <w:spacing w:beforeLines="50" w:before="156" w:afterLines="50" w:after="156" w:line="400" w:lineRule="exact"/>
        <w:ind w:firstLineChars="200" w:firstLine="480"/>
        <w:rPr>
          <w:rFonts w:ascii="宋体" w:hAnsi="宋体"/>
          <w:b/>
          <w:color w:val="000000" w:themeColor="text1"/>
          <w:sz w:val="24"/>
        </w:rPr>
      </w:pPr>
      <w:r w:rsidRPr="00AB2D51">
        <w:rPr>
          <w:rFonts w:hint="eastAsia"/>
          <w:color w:val="000000" w:themeColor="text1"/>
          <w:sz w:val="24"/>
        </w:rPr>
        <w:t>对照上半年优秀集体建设项目的申报书进行填写，重点介绍建设过程及成效。</w:t>
      </w:r>
    </w:p>
    <w:tbl>
      <w:tblPr>
        <w:tblW w:w="5053" w:type="pct"/>
        <w:tblInd w:w="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8612"/>
      </w:tblGrid>
      <w:tr w:rsidR="008A2F77" w:rsidRPr="00AD409B" w:rsidTr="00DF66B5">
        <w:trPr>
          <w:trHeight w:val="6418"/>
        </w:trPr>
        <w:tc>
          <w:tcPr>
            <w:tcW w:w="5000" w:type="pct"/>
            <w:tcBorders>
              <w:bottom w:val="single" w:sz="4" w:space="0" w:color="auto"/>
            </w:tcBorders>
          </w:tcPr>
          <w:p w:rsidR="008A2F77" w:rsidRPr="00194D9C" w:rsidRDefault="008A2F77" w:rsidP="00DF66B5">
            <w:pPr>
              <w:spacing w:line="400" w:lineRule="exact"/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EE5CF1">
              <w:rPr>
                <w:rFonts w:ascii="宋体" w:hAnsi="宋体" w:hint="eastAsia"/>
                <w:b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0014E9">
              <w:rPr>
                <w:rFonts w:ascii="宋体" w:hAnsi="宋体" w:hint="eastAsia"/>
                <w:b/>
                <w:sz w:val="24"/>
              </w:rPr>
              <w:t>学术科研能力建设方面</w:t>
            </w:r>
            <w:r w:rsidRPr="00EE5CF1">
              <w:rPr>
                <w:rFonts w:ascii="宋体" w:hAnsi="宋体" w:hint="eastAsia"/>
                <w:b/>
                <w:sz w:val="24"/>
              </w:rPr>
              <w:t>。</w:t>
            </w:r>
            <w:r>
              <w:rPr>
                <w:rFonts w:ascii="宋体" w:hAnsi="宋体" w:hint="eastAsia"/>
                <w:b/>
                <w:sz w:val="24"/>
              </w:rPr>
              <w:t>（</w:t>
            </w:r>
            <w:r>
              <w:rPr>
                <w:rFonts w:ascii="宋体" w:hAnsi="宋体"/>
                <w:b/>
                <w:sz w:val="24"/>
              </w:rPr>
              <w:t>300</w:t>
            </w:r>
            <w:r>
              <w:rPr>
                <w:rFonts w:ascii="宋体" w:hAnsi="宋体" w:hint="eastAsia"/>
                <w:b/>
                <w:sz w:val="24"/>
              </w:rPr>
              <w:t>字以内）</w:t>
            </w:r>
          </w:p>
        </w:tc>
      </w:tr>
      <w:tr w:rsidR="008A2F77" w:rsidRPr="00BE5FAB" w:rsidTr="00DF66B5">
        <w:trPr>
          <w:trHeight w:val="6231"/>
        </w:trPr>
        <w:tc>
          <w:tcPr>
            <w:tcW w:w="5000" w:type="pct"/>
            <w:tcBorders>
              <w:top w:val="single" w:sz="4" w:space="0" w:color="auto"/>
              <w:bottom w:val="single" w:sz="2" w:space="0" w:color="auto"/>
            </w:tcBorders>
          </w:tcPr>
          <w:p w:rsidR="008A2F77" w:rsidRPr="00194D9C" w:rsidRDefault="008A2F77" w:rsidP="00DF66B5">
            <w:pPr>
              <w:spacing w:line="400" w:lineRule="exact"/>
              <w:ind w:firstLineChars="200" w:firstLine="48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2</w:t>
            </w:r>
            <w:r w:rsidRPr="00EE5CF1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实践创新能力建设方面</w:t>
            </w:r>
            <w:r w:rsidRPr="00EE5CF1">
              <w:rPr>
                <w:rFonts w:ascii="宋体" w:hAnsi="宋体" w:hint="eastAsia"/>
                <w:b/>
                <w:sz w:val="24"/>
              </w:rPr>
              <w:t>。</w:t>
            </w:r>
            <w:r>
              <w:rPr>
                <w:rFonts w:ascii="宋体" w:hAnsi="宋体" w:hint="eastAsia"/>
                <w:b/>
                <w:sz w:val="24"/>
              </w:rPr>
              <w:t>（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00字以内）</w:t>
            </w:r>
          </w:p>
        </w:tc>
      </w:tr>
      <w:tr w:rsidR="008A2F77" w:rsidRPr="00BE5FAB" w:rsidTr="00DF66B5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648"/>
        </w:trPr>
        <w:tc>
          <w:tcPr>
            <w:tcW w:w="5000" w:type="pct"/>
            <w:tcBorders>
              <w:bottom w:val="single" w:sz="4" w:space="0" w:color="auto"/>
            </w:tcBorders>
          </w:tcPr>
          <w:p w:rsidR="008A2F77" w:rsidRPr="00194D9C" w:rsidRDefault="008A2F77" w:rsidP="00DF66B5">
            <w:pPr>
              <w:spacing w:line="400" w:lineRule="exact"/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F94D92">
              <w:rPr>
                <w:rFonts w:ascii="宋体" w:hAnsi="宋体" w:hint="eastAsia"/>
                <w:b/>
                <w:sz w:val="24"/>
              </w:rPr>
              <w:lastRenderedPageBreak/>
              <w:t>3.</w:t>
            </w:r>
            <w:r>
              <w:rPr>
                <w:rFonts w:hint="eastAsia"/>
              </w:rPr>
              <w:t xml:space="preserve"> </w:t>
            </w:r>
            <w:r w:rsidRPr="00212BCD">
              <w:rPr>
                <w:rFonts w:ascii="宋体" w:hAnsi="宋体" w:hint="eastAsia"/>
                <w:b/>
                <w:sz w:val="24"/>
              </w:rPr>
              <w:t>集体凝聚力建设方面</w:t>
            </w:r>
            <w:r>
              <w:rPr>
                <w:rFonts w:ascii="宋体" w:hAnsi="宋体" w:hint="eastAsia"/>
                <w:b/>
                <w:sz w:val="24"/>
              </w:rPr>
              <w:t>（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00字以内）</w:t>
            </w:r>
          </w:p>
        </w:tc>
      </w:tr>
      <w:tr w:rsidR="008A2F77" w:rsidRPr="00300DCD" w:rsidTr="00DF66B5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7208"/>
        </w:trPr>
        <w:tc>
          <w:tcPr>
            <w:tcW w:w="5000" w:type="pct"/>
            <w:tcBorders>
              <w:top w:val="single" w:sz="4" w:space="0" w:color="auto"/>
            </w:tcBorders>
          </w:tcPr>
          <w:p w:rsidR="008A2F77" w:rsidRPr="006404F8" w:rsidRDefault="008A2F77" w:rsidP="00DF66B5">
            <w:pPr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7863AD">
              <w:rPr>
                <w:rFonts w:ascii="宋体" w:hAnsi="宋体" w:hint="eastAsia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其他创新点或经验（300字以内）</w:t>
            </w:r>
          </w:p>
        </w:tc>
      </w:tr>
    </w:tbl>
    <w:p w:rsidR="008A2F77" w:rsidRPr="00DC3B8B" w:rsidRDefault="008A2F77" w:rsidP="008A2F77">
      <w:pPr>
        <w:rPr>
          <w:rFonts w:ascii="宋体" w:hAnsi="宋体"/>
          <w:b/>
          <w:bCs/>
          <w:sz w:val="28"/>
        </w:rPr>
      </w:pPr>
      <w:r w:rsidRPr="00DC3B8B">
        <w:rPr>
          <w:rFonts w:ascii="宋体" w:hAnsi="宋体" w:hint="eastAsia"/>
          <w:b/>
          <w:bCs/>
          <w:sz w:val="24"/>
        </w:rPr>
        <w:lastRenderedPageBreak/>
        <w:t>三、</w:t>
      </w:r>
      <w:r>
        <w:rPr>
          <w:rFonts w:ascii="宋体" w:hAnsi="宋体" w:hint="eastAsia"/>
          <w:b/>
          <w:bCs/>
          <w:sz w:val="28"/>
        </w:rPr>
        <w:t>所在</w:t>
      </w:r>
      <w:r w:rsidRPr="00A26807">
        <w:rPr>
          <w:rFonts w:ascii="宋体" w:hAnsi="宋体" w:hint="eastAsia"/>
          <w:b/>
          <w:bCs/>
          <w:sz w:val="28"/>
        </w:rPr>
        <w:t>单位意见</w:t>
      </w:r>
    </w:p>
    <w:p w:rsidR="008A2F77" w:rsidRPr="00DC3B8B" w:rsidRDefault="008A2F77" w:rsidP="008A2F77">
      <w:pPr>
        <w:rPr>
          <w:rFonts w:ascii="宋体" w:hAnsi="宋体"/>
          <w:sz w:val="18"/>
        </w:rPr>
      </w:pPr>
    </w:p>
    <w:tbl>
      <w:tblPr>
        <w:tblW w:w="861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3"/>
        <w:gridCol w:w="7861"/>
      </w:tblGrid>
      <w:tr w:rsidR="008A2F77" w:rsidRPr="00DC3B8B" w:rsidTr="00DF66B5">
        <w:trPr>
          <w:trHeight w:val="5120"/>
          <w:jc w:val="center"/>
        </w:trPr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8A2F77" w:rsidRPr="00DC3B8B" w:rsidRDefault="008A2F77" w:rsidP="00DF66B5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所在单位</w:t>
            </w:r>
            <w:r w:rsidRPr="00A26807">
              <w:rPr>
                <w:rFonts w:ascii="宋体" w:hAnsi="宋体" w:hint="eastAsia"/>
                <w:b/>
                <w:bCs/>
                <w:sz w:val="28"/>
              </w:rPr>
              <w:t>意见</w:t>
            </w:r>
          </w:p>
        </w:tc>
        <w:tc>
          <w:tcPr>
            <w:tcW w:w="7861" w:type="dxa"/>
            <w:tcBorders>
              <w:left w:val="single" w:sz="4" w:space="0" w:color="auto"/>
            </w:tcBorders>
            <w:vAlign w:val="center"/>
          </w:tcPr>
          <w:p w:rsidR="008A2F77" w:rsidRDefault="008A2F77" w:rsidP="00DF66B5">
            <w:pPr>
              <w:spacing w:line="440" w:lineRule="exact"/>
              <w:ind w:firstLineChars="100" w:firstLine="280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A2F77" w:rsidRPr="00DC3B8B" w:rsidRDefault="008A2F77" w:rsidP="00DF66B5">
            <w:pPr>
              <w:spacing w:line="440" w:lineRule="exact"/>
              <w:ind w:firstLineChars="100" w:firstLine="280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A2F77" w:rsidRPr="00DC3B8B" w:rsidRDefault="008A2F77" w:rsidP="00DF66B5">
            <w:pPr>
              <w:spacing w:line="440" w:lineRule="exact"/>
              <w:ind w:firstLineChars="100" w:firstLine="280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A2F77" w:rsidRPr="00DC3B8B" w:rsidRDefault="008A2F77" w:rsidP="00DF66B5">
            <w:pPr>
              <w:spacing w:line="440" w:lineRule="exact"/>
              <w:ind w:firstLineChars="100" w:firstLine="280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A2F77" w:rsidRDefault="008A2F77" w:rsidP="00DF66B5">
            <w:pPr>
              <w:spacing w:line="440" w:lineRule="exact"/>
              <w:ind w:firstLineChars="100" w:firstLine="280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A2F77" w:rsidRDefault="008A2F77" w:rsidP="00DF66B5">
            <w:pPr>
              <w:spacing w:line="440" w:lineRule="exact"/>
              <w:ind w:firstLineChars="100" w:firstLine="280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A2F77" w:rsidRPr="00DC3B8B" w:rsidRDefault="008A2F77" w:rsidP="00DF66B5">
            <w:pPr>
              <w:spacing w:line="440" w:lineRule="exact"/>
              <w:ind w:firstLineChars="100" w:firstLine="280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A2F77" w:rsidRPr="00DC3B8B" w:rsidRDefault="008A2F77" w:rsidP="00DF66B5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C3B8B">
              <w:rPr>
                <w:rFonts w:ascii="宋体" w:hAnsi="宋体" w:hint="eastAsia"/>
                <w:sz w:val="28"/>
                <w:szCs w:val="28"/>
              </w:rPr>
              <w:t xml:space="preserve">                               </w:t>
            </w:r>
          </w:p>
          <w:p w:rsidR="008A2F77" w:rsidRDefault="008A2F77" w:rsidP="00DF66B5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DC3B8B">
              <w:rPr>
                <w:rFonts w:ascii="宋体" w:hAnsi="宋体" w:hint="eastAsia"/>
                <w:sz w:val="28"/>
                <w:szCs w:val="28"/>
              </w:rPr>
              <w:t xml:space="preserve">                             </w:t>
            </w:r>
            <w:r>
              <w:rPr>
                <w:rFonts w:ascii="宋体" w:hAnsi="宋体" w:hint="eastAsia"/>
                <w:sz w:val="24"/>
              </w:rPr>
              <w:t>（</w:t>
            </w:r>
            <w:r w:rsidRPr="00DC3B8B">
              <w:rPr>
                <w:rFonts w:ascii="宋体" w:hAnsi="宋体" w:hint="eastAsia"/>
                <w:sz w:val="24"/>
              </w:rPr>
              <w:t>盖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DC3B8B">
              <w:rPr>
                <w:rFonts w:ascii="宋体" w:hAnsi="宋体" w:hint="eastAsia"/>
                <w:sz w:val="24"/>
              </w:rPr>
              <w:t>章）</w:t>
            </w:r>
          </w:p>
          <w:p w:rsidR="008A2F77" w:rsidRPr="00DC3B8B" w:rsidRDefault="008A2F77" w:rsidP="00DF66B5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E01AD1">
              <w:rPr>
                <w:rFonts w:ascii="宋体" w:hAnsi="宋体" w:hint="eastAsia"/>
                <w:b/>
                <w:color w:val="FF0000"/>
                <w:sz w:val="24"/>
              </w:rPr>
              <w:t xml:space="preserve">                </w:t>
            </w:r>
          </w:p>
          <w:p w:rsidR="008A2F77" w:rsidRPr="00BE5FAB" w:rsidRDefault="008A2F77" w:rsidP="00DF66B5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C3B8B">
              <w:rPr>
                <w:rFonts w:ascii="宋体" w:hAnsi="宋体" w:hint="eastAsia"/>
                <w:sz w:val="24"/>
              </w:rPr>
              <w:t xml:space="preserve">          </w:t>
            </w:r>
            <w:r w:rsidRPr="00BE5FAB">
              <w:rPr>
                <w:rFonts w:ascii="宋体" w:hAnsi="宋体" w:hint="eastAsia"/>
                <w:sz w:val="24"/>
              </w:rPr>
              <w:t xml:space="preserve">                   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 w:rsidRPr="00BE5FAB">
              <w:rPr>
                <w:rFonts w:ascii="宋体" w:hAnsi="宋体" w:hint="eastAsia"/>
                <w:sz w:val="24"/>
              </w:rPr>
              <w:t xml:space="preserve">年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BE5FAB">
              <w:rPr>
                <w:rFonts w:ascii="宋体" w:hAnsi="宋体" w:hint="eastAsia"/>
                <w:sz w:val="24"/>
              </w:rPr>
              <w:t xml:space="preserve"> 月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BE5FAB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</w:tbl>
    <w:p w:rsidR="008A2F77" w:rsidRPr="00DC3B8B" w:rsidRDefault="008A2F77" w:rsidP="008A2F77">
      <w:pPr>
        <w:rPr>
          <w:rFonts w:ascii="宋体" w:hAnsi="宋体"/>
          <w:b/>
          <w:bCs/>
          <w:sz w:val="28"/>
        </w:rPr>
      </w:pPr>
      <w:r w:rsidRPr="00DC3B8B">
        <w:rPr>
          <w:rFonts w:ascii="宋体" w:hAnsi="宋体" w:hint="eastAsia"/>
          <w:b/>
          <w:bCs/>
          <w:sz w:val="28"/>
        </w:rPr>
        <w:t>四、</w:t>
      </w:r>
      <w:r>
        <w:rPr>
          <w:rFonts w:ascii="宋体" w:hAnsi="宋体" w:hint="eastAsia"/>
          <w:b/>
          <w:bCs/>
          <w:sz w:val="28"/>
        </w:rPr>
        <w:t>学校意见</w:t>
      </w:r>
    </w:p>
    <w:p w:rsidR="008A2F77" w:rsidRPr="00DC3B8B" w:rsidRDefault="008A2F77" w:rsidP="008A2F77">
      <w:pPr>
        <w:rPr>
          <w:rFonts w:ascii="宋体" w:hAnsi="宋体"/>
          <w:sz w:val="18"/>
        </w:rPr>
      </w:pPr>
    </w:p>
    <w:tbl>
      <w:tblPr>
        <w:tblW w:w="861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3"/>
        <w:gridCol w:w="7861"/>
      </w:tblGrid>
      <w:tr w:rsidR="008A2F77" w:rsidRPr="00DC3B8B" w:rsidTr="00DF66B5">
        <w:trPr>
          <w:trHeight w:val="6071"/>
          <w:jc w:val="center"/>
        </w:trPr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8A2F77" w:rsidRPr="00DC3B8B" w:rsidRDefault="008A2F77" w:rsidP="00DF66B5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学校</w:t>
            </w:r>
            <w:r w:rsidRPr="00A26807">
              <w:rPr>
                <w:rFonts w:ascii="宋体" w:hAnsi="宋体" w:hint="eastAsia"/>
                <w:b/>
                <w:bCs/>
                <w:sz w:val="28"/>
              </w:rPr>
              <w:t>意见</w:t>
            </w:r>
          </w:p>
        </w:tc>
        <w:tc>
          <w:tcPr>
            <w:tcW w:w="7861" w:type="dxa"/>
            <w:tcBorders>
              <w:left w:val="single" w:sz="4" w:space="0" w:color="auto"/>
            </w:tcBorders>
            <w:vAlign w:val="center"/>
          </w:tcPr>
          <w:p w:rsidR="008A2F77" w:rsidRDefault="008A2F77" w:rsidP="00DF66B5">
            <w:pPr>
              <w:spacing w:line="44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8A2F77" w:rsidRDefault="008A2F77" w:rsidP="00DF66B5">
            <w:pPr>
              <w:spacing w:line="44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8A2F77" w:rsidRPr="00BE5FAB" w:rsidRDefault="008A2F77" w:rsidP="00DF66B5">
            <w:pPr>
              <w:spacing w:line="44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8A2F77" w:rsidRPr="00DC3B8B" w:rsidRDefault="008A2F77" w:rsidP="00DF66B5">
            <w:pPr>
              <w:spacing w:line="44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8A2F77" w:rsidRDefault="008A2F77" w:rsidP="00DF66B5">
            <w:pPr>
              <w:spacing w:line="44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8A2F77" w:rsidRDefault="008A2F77" w:rsidP="00DF66B5">
            <w:pPr>
              <w:spacing w:line="44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8A2F77" w:rsidRDefault="008A2F77" w:rsidP="00DF66B5">
            <w:pPr>
              <w:spacing w:line="44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8A2F77" w:rsidRDefault="008A2F77" w:rsidP="00DF66B5">
            <w:pPr>
              <w:spacing w:line="44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8A2F77" w:rsidRDefault="008A2F77" w:rsidP="00DF66B5">
            <w:pPr>
              <w:spacing w:line="44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8A2F77" w:rsidRPr="00DC3B8B" w:rsidRDefault="008A2F77" w:rsidP="00DF66B5">
            <w:pPr>
              <w:spacing w:line="44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8A2F77" w:rsidRPr="00DC3B8B" w:rsidRDefault="008A2F77" w:rsidP="00DF66B5">
            <w:pPr>
              <w:spacing w:line="44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8A2F77" w:rsidRDefault="008A2F77" w:rsidP="00DF66B5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DC3B8B">
              <w:rPr>
                <w:rFonts w:ascii="宋体" w:hAnsi="宋体" w:hint="eastAsia"/>
                <w:sz w:val="28"/>
                <w:szCs w:val="28"/>
              </w:rPr>
              <w:t xml:space="preserve">                             </w:t>
            </w:r>
            <w:r>
              <w:rPr>
                <w:rFonts w:ascii="宋体" w:hAnsi="宋体" w:hint="eastAsia"/>
                <w:sz w:val="24"/>
              </w:rPr>
              <w:t>（</w:t>
            </w:r>
            <w:r w:rsidRPr="00DC3B8B">
              <w:rPr>
                <w:rFonts w:ascii="宋体" w:hAnsi="宋体" w:hint="eastAsia"/>
                <w:sz w:val="24"/>
              </w:rPr>
              <w:t>盖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DC3B8B">
              <w:rPr>
                <w:rFonts w:ascii="宋体" w:hAnsi="宋体" w:hint="eastAsia"/>
                <w:sz w:val="24"/>
              </w:rPr>
              <w:t>章）</w:t>
            </w:r>
          </w:p>
          <w:p w:rsidR="008A2F77" w:rsidRPr="00DC3B8B" w:rsidRDefault="008A2F77" w:rsidP="00DF66B5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 w:rsidR="008A2F77" w:rsidRPr="00DC3B8B" w:rsidRDefault="008A2F77" w:rsidP="00DF66B5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C3B8B">
              <w:rPr>
                <w:rFonts w:ascii="宋体" w:hAnsi="宋体" w:hint="eastAsia"/>
                <w:sz w:val="24"/>
              </w:rPr>
              <w:t xml:space="preserve">          </w:t>
            </w:r>
            <w:r w:rsidRPr="00BE5FAB">
              <w:rPr>
                <w:rFonts w:ascii="宋体" w:hAnsi="宋体" w:hint="eastAsia"/>
                <w:sz w:val="24"/>
              </w:rPr>
              <w:t xml:space="preserve">                   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 w:rsidRPr="00BE5FAB">
              <w:rPr>
                <w:rFonts w:ascii="宋体" w:hAnsi="宋体" w:hint="eastAsia"/>
                <w:sz w:val="24"/>
              </w:rPr>
              <w:t xml:space="preserve">年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BE5FAB">
              <w:rPr>
                <w:rFonts w:ascii="宋体" w:hAnsi="宋体" w:hint="eastAsia"/>
                <w:sz w:val="24"/>
              </w:rPr>
              <w:t xml:space="preserve"> 月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BE5FAB">
              <w:rPr>
                <w:rFonts w:ascii="宋体" w:hAnsi="宋体" w:hint="eastAsia"/>
                <w:sz w:val="24"/>
              </w:rPr>
              <w:t xml:space="preserve"> 日</w:t>
            </w:r>
            <w:r w:rsidRPr="00DC3B8B">
              <w:rPr>
                <w:rFonts w:ascii="宋体" w:hAnsi="宋体" w:hint="eastAsia"/>
                <w:sz w:val="28"/>
                <w:szCs w:val="28"/>
              </w:rPr>
              <w:t xml:space="preserve">                 </w:t>
            </w:r>
          </w:p>
          <w:p w:rsidR="008A2F77" w:rsidRPr="00DC3B8B" w:rsidRDefault="008A2F77" w:rsidP="00DF66B5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442626" w:rsidRDefault="00442626">
      <w:pPr>
        <w:widowControl/>
        <w:jc w:val="left"/>
        <w:rPr>
          <w:rFonts w:asciiTheme="minorEastAsia" w:eastAsiaTheme="minorEastAsia" w:hAnsiTheme="minorEastAsia" w:cs="宋体"/>
          <w:bCs/>
          <w:kern w:val="0"/>
          <w:sz w:val="24"/>
        </w:rPr>
      </w:pPr>
    </w:p>
    <w:sectPr w:rsidR="00442626" w:rsidSect="007B35E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930" w:rsidRDefault="00F16930" w:rsidP="000F6FB6">
      <w:pPr>
        <w:ind w:firstLine="560"/>
      </w:pPr>
      <w:r>
        <w:separator/>
      </w:r>
    </w:p>
    <w:p w:rsidR="00F16930" w:rsidRDefault="00F16930">
      <w:pPr>
        <w:ind w:firstLine="560"/>
      </w:pPr>
    </w:p>
  </w:endnote>
  <w:endnote w:type="continuationSeparator" w:id="0">
    <w:p w:rsidR="00F16930" w:rsidRDefault="00F16930" w:rsidP="000F6FB6">
      <w:pPr>
        <w:ind w:firstLine="560"/>
      </w:pPr>
      <w:r>
        <w:continuationSeparator/>
      </w:r>
    </w:p>
    <w:p w:rsidR="00F16930" w:rsidRDefault="00F16930">
      <w:pPr>
        <w:ind w:firstLine="56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358" w:rsidRDefault="00D43358" w:rsidP="009D1BBB">
    <w:pPr>
      <w:pStyle w:val="a4"/>
      <w:ind w:firstLine="422"/>
      <w:jc w:val="center"/>
    </w:pPr>
    <w:r w:rsidRPr="002D2A47">
      <w:rPr>
        <w:b/>
        <w:sz w:val="21"/>
        <w:szCs w:val="21"/>
      </w:rPr>
      <w:fldChar w:fldCharType="begin"/>
    </w:r>
    <w:r w:rsidRPr="002D2A47">
      <w:rPr>
        <w:b/>
        <w:sz w:val="21"/>
        <w:szCs w:val="21"/>
      </w:rPr>
      <w:instrText>PAGE   \* MERGEFORMAT</w:instrText>
    </w:r>
    <w:r w:rsidRPr="002D2A47">
      <w:rPr>
        <w:b/>
        <w:sz w:val="21"/>
        <w:szCs w:val="21"/>
      </w:rPr>
      <w:fldChar w:fldCharType="separate"/>
    </w:r>
    <w:r w:rsidR="0091680B" w:rsidRPr="0091680B">
      <w:rPr>
        <w:b/>
        <w:sz w:val="21"/>
        <w:szCs w:val="21"/>
        <w:lang w:val="zh-CN"/>
      </w:rPr>
      <w:t>3</w:t>
    </w:r>
    <w:r w:rsidRPr="002D2A47">
      <w:rPr>
        <w:b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930" w:rsidRDefault="00F16930" w:rsidP="000F6FB6">
      <w:pPr>
        <w:ind w:firstLine="560"/>
      </w:pPr>
      <w:r>
        <w:separator/>
      </w:r>
    </w:p>
    <w:p w:rsidR="00F16930" w:rsidRDefault="00F16930">
      <w:pPr>
        <w:ind w:firstLine="560"/>
      </w:pPr>
    </w:p>
  </w:footnote>
  <w:footnote w:type="continuationSeparator" w:id="0">
    <w:p w:rsidR="00F16930" w:rsidRDefault="00F16930" w:rsidP="000F6FB6">
      <w:pPr>
        <w:ind w:firstLine="560"/>
      </w:pPr>
      <w:r>
        <w:continuationSeparator/>
      </w:r>
    </w:p>
    <w:p w:rsidR="00F16930" w:rsidRDefault="00F16930">
      <w:pPr>
        <w:ind w:firstLine="56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D272A"/>
    <w:multiLevelType w:val="hybridMultilevel"/>
    <w:tmpl w:val="A9BAD2F8"/>
    <w:lvl w:ilvl="0" w:tplc="78CA61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71A1C91"/>
    <w:multiLevelType w:val="hybridMultilevel"/>
    <w:tmpl w:val="65723DD0"/>
    <w:lvl w:ilvl="0" w:tplc="87CAEB24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69570B25"/>
    <w:multiLevelType w:val="hybridMultilevel"/>
    <w:tmpl w:val="6BCE49BC"/>
    <w:lvl w:ilvl="0" w:tplc="20745AC4">
      <w:start w:val="1"/>
      <w:numFmt w:val="decimal"/>
      <w:lvlText w:val="%1、"/>
      <w:lvlJc w:val="left"/>
      <w:pPr>
        <w:ind w:left="126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4" w:hanging="420"/>
      </w:pPr>
    </w:lvl>
    <w:lvl w:ilvl="2" w:tplc="0409001B" w:tentative="1">
      <w:start w:val="1"/>
      <w:numFmt w:val="lowerRoman"/>
      <w:lvlText w:val="%3."/>
      <w:lvlJc w:val="right"/>
      <w:pPr>
        <w:ind w:left="1804" w:hanging="420"/>
      </w:pPr>
    </w:lvl>
    <w:lvl w:ilvl="3" w:tplc="0409000F" w:tentative="1">
      <w:start w:val="1"/>
      <w:numFmt w:val="decimal"/>
      <w:lvlText w:val="%4."/>
      <w:lvlJc w:val="left"/>
      <w:pPr>
        <w:ind w:left="2224" w:hanging="420"/>
      </w:pPr>
    </w:lvl>
    <w:lvl w:ilvl="4" w:tplc="04090019" w:tentative="1">
      <w:start w:val="1"/>
      <w:numFmt w:val="lowerLetter"/>
      <w:lvlText w:val="%5)"/>
      <w:lvlJc w:val="left"/>
      <w:pPr>
        <w:ind w:left="2644" w:hanging="420"/>
      </w:pPr>
    </w:lvl>
    <w:lvl w:ilvl="5" w:tplc="0409001B" w:tentative="1">
      <w:start w:val="1"/>
      <w:numFmt w:val="lowerRoman"/>
      <w:lvlText w:val="%6."/>
      <w:lvlJc w:val="right"/>
      <w:pPr>
        <w:ind w:left="3064" w:hanging="420"/>
      </w:pPr>
    </w:lvl>
    <w:lvl w:ilvl="6" w:tplc="0409000F" w:tentative="1">
      <w:start w:val="1"/>
      <w:numFmt w:val="decimal"/>
      <w:lvlText w:val="%7."/>
      <w:lvlJc w:val="left"/>
      <w:pPr>
        <w:ind w:left="3484" w:hanging="420"/>
      </w:pPr>
    </w:lvl>
    <w:lvl w:ilvl="7" w:tplc="04090019" w:tentative="1">
      <w:start w:val="1"/>
      <w:numFmt w:val="lowerLetter"/>
      <w:lvlText w:val="%8)"/>
      <w:lvlJc w:val="left"/>
      <w:pPr>
        <w:ind w:left="3904" w:hanging="420"/>
      </w:pPr>
    </w:lvl>
    <w:lvl w:ilvl="8" w:tplc="0409001B" w:tentative="1">
      <w:start w:val="1"/>
      <w:numFmt w:val="lowerRoman"/>
      <w:lvlText w:val="%9."/>
      <w:lvlJc w:val="right"/>
      <w:pPr>
        <w:ind w:left="432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C9B"/>
    <w:rsid w:val="000040ED"/>
    <w:rsid w:val="000050F6"/>
    <w:rsid w:val="00014DAC"/>
    <w:rsid w:val="000209DE"/>
    <w:rsid w:val="00021721"/>
    <w:rsid w:val="00022DEE"/>
    <w:rsid w:val="00023E72"/>
    <w:rsid w:val="0003214B"/>
    <w:rsid w:val="00053F60"/>
    <w:rsid w:val="000560A2"/>
    <w:rsid w:val="00063B56"/>
    <w:rsid w:val="000649F3"/>
    <w:rsid w:val="00065AEF"/>
    <w:rsid w:val="000718E3"/>
    <w:rsid w:val="0008698D"/>
    <w:rsid w:val="000902CD"/>
    <w:rsid w:val="00093716"/>
    <w:rsid w:val="0009554D"/>
    <w:rsid w:val="000A1D33"/>
    <w:rsid w:val="000A4242"/>
    <w:rsid w:val="000A781D"/>
    <w:rsid w:val="000A7A6F"/>
    <w:rsid w:val="000C3BDA"/>
    <w:rsid w:val="000D0B52"/>
    <w:rsid w:val="000D1FC4"/>
    <w:rsid w:val="000D4950"/>
    <w:rsid w:val="000E42C5"/>
    <w:rsid w:val="000E76E8"/>
    <w:rsid w:val="000F02D6"/>
    <w:rsid w:val="000F2BC1"/>
    <w:rsid w:val="000F3F4B"/>
    <w:rsid w:val="000F6FB6"/>
    <w:rsid w:val="001037DF"/>
    <w:rsid w:val="00104326"/>
    <w:rsid w:val="00105E88"/>
    <w:rsid w:val="00106716"/>
    <w:rsid w:val="00117A83"/>
    <w:rsid w:val="00146E00"/>
    <w:rsid w:val="001525BC"/>
    <w:rsid w:val="00153630"/>
    <w:rsid w:val="00153C19"/>
    <w:rsid w:val="00157C6F"/>
    <w:rsid w:val="0016485A"/>
    <w:rsid w:val="0017372B"/>
    <w:rsid w:val="001801D3"/>
    <w:rsid w:val="001833C7"/>
    <w:rsid w:val="00183428"/>
    <w:rsid w:val="00186DCC"/>
    <w:rsid w:val="00190032"/>
    <w:rsid w:val="001971D3"/>
    <w:rsid w:val="001A0B04"/>
    <w:rsid w:val="001A3F7C"/>
    <w:rsid w:val="001A582E"/>
    <w:rsid w:val="001A79E8"/>
    <w:rsid w:val="001B2CAA"/>
    <w:rsid w:val="001B32EA"/>
    <w:rsid w:val="001B4BD6"/>
    <w:rsid w:val="001B5BD8"/>
    <w:rsid w:val="001C10AC"/>
    <w:rsid w:val="001C215D"/>
    <w:rsid w:val="001C5D2C"/>
    <w:rsid w:val="001C678F"/>
    <w:rsid w:val="001D06AD"/>
    <w:rsid w:val="001D3406"/>
    <w:rsid w:val="001D3448"/>
    <w:rsid w:val="001E3C96"/>
    <w:rsid w:val="001E4A27"/>
    <w:rsid w:val="001E4F15"/>
    <w:rsid w:val="001F14B1"/>
    <w:rsid w:val="001F20E8"/>
    <w:rsid w:val="001F2228"/>
    <w:rsid w:val="001F6580"/>
    <w:rsid w:val="00211B39"/>
    <w:rsid w:val="0021205E"/>
    <w:rsid w:val="002257B3"/>
    <w:rsid w:val="002364DF"/>
    <w:rsid w:val="002368BB"/>
    <w:rsid w:val="00240242"/>
    <w:rsid w:val="0024325E"/>
    <w:rsid w:val="0024661E"/>
    <w:rsid w:val="00247B37"/>
    <w:rsid w:val="00250F29"/>
    <w:rsid w:val="002532D7"/>
    <w:rsid w:val="00261E86"/>
    <w:rsid w:val="002624D4"/>
    <w:rsid w:val="0026455E"/>
    <w:rsid w:val="00271107"/>
    <w:rsid w:val="00273006"/>
    <w:rsid w:val="0027396C"/>
    <w:rsid w:val="0028333A"/>
    <w:rsid w:val="00286798"/>
    <w:rsid w:val="0029774B"/>
    <w:rsid w:val="002A4C50"/>
    <w:rsid w:val="002A685C"/>
    <w:rsid w:val="002B1F8B"/>
    <w:rsid w:val="002B3619"/>
    <w:rsid w:val="002B3E81"/>
    <w:rsid w:val="002B475F"/>
    <w:rsid w:val="002B5CA8"/>
    <w:rsid w:val="002C0CF6"/>
    <w:rsid w:val="002C4CDD"/>
    <w:rsid w:val="002D2A47"/>
    <w:rsid w:val="002D685F"/>
    <w:rsid w:val="002D7976"/>
    <w:rsid w:val="002E7325"/>
    <w:rsid w:val="002E7DD1"/>
    <w:rsid w:val="002F291D"/>
    <w:rsid w:val="00305C40"/>
    <w:rsid w:val="003068EC"/>
    <w:rsid w:val="0031003B"/>
    <w:rsid w:val="00310458"/>
    <w:rsid w:val="00313828"/>
    <w:rsid w:val="00315158"/>
    <w:rsid w:val="00320676"/>
    <w:rsid w:val="00330A08"/>
    <w:rsid w:val="00335E1E"/>
    <w:rsid w:val="00344CB6"/>
    <w:rsid w:val="00345FDB"/>
    <w:rsid w:val="00352CCE"/>
    <w:rsid w:val="00353148"/>
    <w:rsid w:val="00360BEB"/>
    <w:rsid w:val="003612BC"/>
    <w:rsid w:val="0036299F"/>
    <w:rsid w:val="00371D7D"/>
    <w:rsid w:val="00386FFC"/>
    <w:rsid w:val="003A3D95"/>
    <w:rsid w:val="003A456F"/>
    <w:rsid w:val="003A6D4A"/>
    <w:rsid w:val="003A7359"/>
    <w:rsid w:val="003B2414"/>
    <w:rsid w:val="003B2E4E"/>
    <w:rsid w:val="003B72E2"/>
    <w:rsid w:val="003B7C18"/>
    <w:rsid w:val="003C44F2"/>
    <w:rsid w:val="003D0763"/>
    <w:rsid w:val="003D5C0B"/>
    <w:rsid w:val="003D6673"/>
    <w:rsid w:val="003E0530"/>
    <w:rsid w:val="003E5D68"/>
    <w:rsid w:val="003E702A"/>
    <w:rsid w:val="003F6E00"/>
    <w:rsid w:val="003F7313"/>
    <w:rsid w:val="0040275F"/>
    <w:rsid w:val="00402E44"/>
    <w:rsid w:val="00407B79"/>
    <w:rsid w:val="00412B00"/>
    <w:rsid w:val="00421A73"/>
    <w:rsid w:val="00421F56"/>
    <w:rsid w:val="004300C4"/>
    <w:rsid w:val="00440B8B"/>
    <w:rsid w:val="00442626"/>
    <w:rsid w:val="00445C13"/>
    <w:rsid w:val="00451AC3"/>
    <w:rsid w:val="0045419A"/>
    <w:rsid w:val="0045558C"/>
    <w:rsid w:val="00457348"/>
    <w:rsid w:val="00462111"/>
    <w:rsid w:val="00467FCF"/>
    <w:rsid w:val="00476FEC"/>
    <w:rsid w:val="00493112"/>
    <w:rsid w:val="004949D6"/>
    <w:rsid w:val="004A3F62"/>
    <w:rsid w:val="004A5157"/>
    <w:rsid w:val="004B447D"/>
    <w:rsid w:val="004B79F4"/>
    <w:rsid w:val="004C00D8"/>
    <w:rsid w:val="004C2B16"/>
    <w:rsid w:val="004D1250"/>
    <w:rsid w:val="004D53F2"/>
    <w:rsid w:val="004E38A0"/>
    <w:rsid w:val="004E6484"/>
    <w:rsid w:val="004F5006"/>
    <w:rsid w:val="00500456"/>
    <w:rsid w:val="00500590"/>
    <w:rsid w:val="00503452"/>
    <w:rsid w:val="00516A6D"/>
    <w:rsid w:val="0052083C"/>
    <w:rsid w:val="00525524"/>
    <w:rsid w:val="00531D24"/>
    <w:rsid w:val="00531DF8"/>
    <w:rsid w:val="00533FF5"/>
    <w:rsid w:val="00536BD8"/>
    <w:rsid w:val="00542520"/>
    <w:rsid w:val="00554C7A"/>
    <w:rsid w:val="00557EE3"/>
    <w:rsid w:val="00560FC5"/>
    <w:rsid w:val="0056270E"/>
    <w:rsid w:val="00564718"/>
    <w:rsid w:val="0058175E"/>
    <w:rsid w:val="00582A76"/>
    <w:rsid w:val="00586E45"/>
    <w:rsid w:val="00597A8B"/>
    <w:rsid w:val="005C0E78"/>
    <w:rsid w:val="005C6AD1"/>
    <w:rsid w:val="005D0534"/>
    <w:rsid w:val="005D20AF"/>
    <w:rsid w:val="005D6773"/>
    <w:rsid w:val="005E0513"/>
    <w:rsid w:val="005E327D"/>
    <w:rsid w:val="005F76D4"/>
    <w:rsid w:val="00601210"/>
    <w:rsid w:val="0060221A"/>
    <w:rsid w:val="0060310E"/>
    <w:rsid w:val="006037DA"/>
    <w:rsid w:val="006068D1"/>
    <w:rsid w:val="00606900"/>
    <w:rsid w:val="00612F63"/>
    <w:rsid w:val="00614513"/>
    <w:rsid w:val="006207CF"/>
    <w:rsid w:val="00620AB7"/>
    <w:rsid w:val="0062475F"/>
    <w:rsid w:val="00630EE9"/>
    <w:rsid w:val="0063549E"/>
    <w:rsid w:val="006371EF"/>
    <w:rsid w:val="006411E1"/>
    <w:rsid w:val="006416D2"/>
    <w:rsid w:val="00654A25"/>
    <w:rsid w:val="00660942"/>
    <w:rsid w:val="00660A3E"/>
    <w:rsid w:val="00665EED"/>
    <w:rsid w:val="0067572D"/>
    <w:rsid w:val="00680A9D"/>
    <w:rsid w:val="006829D0"/>
    <w:rsid w:val="006854F6"/>
    <w:rsid w:val="00692F9E"/>
    <w:rsid w:val="006A5144"/>
    <w:rsid w:val="006A7E42"/>
    <w:rsid w:val="006B084D"/>
    <w:rsid w:val="006B3061"/>
    <w:rsid w:val="006B4F4D"/>
    <w:rsid w:val="006B79DB"/>
    <w:rsid w:val="006C035B"/>
    <w:rsid w:val="006C51A4"/>
    <w:rsid w:val="006C68B4"/>
    <w:rsid w:val="006D1D0E"/>
    <w:rsid w:val="006D226C"/>
    <w:rsid w:val="006D3360"/>
    <w:rsid w:val="006E4E3F"/>
    <w:rsid w:val="006F066D"/>
    <w:rsid w:val="006F3A58"/>
    <w:rsid w:val="007020FA"/>
    <w:rsid w:val="007027C3"/>
    <w:rsid w:val="00702A12"/>
    <w:rsid w:val="007032AD"/>
    <w:rsid w:val="007054E3"/>
    <w:rsid w:val="00706306"/>
    <w:rsid w:val="0071098C"/>
    <w:rsid w:val="00716E45"/>
    <w:rsid w:val="00717870"/>
    <w:rsid w:val="007230C0"/>
    <w:rsid w:val="00727E93"/>
    <w:rsid w:val="00732AED"/>
    <w:rsid w:val="00737A03"/>
    <w:rsid w:val="007440AB"/>
    <w:rsid w:val="0074547C"/>
    <w:rsid w:val="0075460B"/>
    <w:rsid w:val="00774002"/>
    <w:rsid w:val="00776C93"/>
    <w:rsid w:val="00777798"/>
    <w:rsid w:val="00784190"/>
    <w:rsid w:val="007949F4"/>
    <w:rsid w:val="007A288E"/>
    <w:rsid w:val="007B025A"/>
    <w:rsid w:val="007B0707"/>
    <w:rsid w:val="007B1CA8"/>
    <w:rsid w:val="007B35EF"/>
    <w:rsid w:val="007B56C7"/>
    <w:rsid w:val="007C07C4"/>
    <w:rsid w:val="007C4103"/>
    <w:rsid w:val="007C7B14"/>
    <w:rsid w:val="007D3DA5"/>
    <w:rsid w:val="007E3785"/>
    <w:rsid w:val="007F05AF"/>
    <w:rsid w:val="007F2D7B"/>
    <w:rsid w:val="007F3EB2"/>
    <w:rsid w:val="008051FD"/>
    <w:rsid w:val="00812883"/>
    <w:rsid w:val="00816C01"/>
    <w:rsid w:val="00817AE6"/>
    <w:rsid w:val="00817FFB"/>
    <w:rsid w:val="00821BD0"/>
    <w:rsid w:val="008265FE"/>
    <w:rsid w:val="00832F70"/>
    <w:rsid w:val="008366FC"/>
    <w:rsid w:val="008545A3"/>
    <w:rsid w:val="00861569"/>
    <w:rsid w:val="00864D6F"/>
    <w:rsid w:val="00872067"/>
    <w:rsid w:val="00873456"/>
    <w:rsid w:val="00875D21"/>
    <w:rsid w:val="00883F29"/>
    <w:rsid w:val="008876D1"/>
    <w:rsid w:val="008947E5"/>
    <w:rsid w:val="00897747"/>
    <w:rsid w:val="008A2F77"/>
    <w:rsid w:val="008A6256"/>
    <w:rsid w:val="008B1BCC"/>
    <w:rsid w:val="008B33A0"/>
    <w:rsid w:val="008B4EB6"/>
    <w:rsid w:val="008B5352"/>
    <w:rsid w:val="008B6A28"/>
    <w:rsid w:val="008B7637"/>
    <w:rsid w:val="008C0D52"/>
    <w:rsid w:val="008C41AC"/>
    <w:rsid w:val="008C5FED"/>
    <w:rsid w:val="008C6198"/>
    <w:rsid w:val="008D2DE7"/>
    <w:rsid w:val="008D4FC3"/>
    <w:rsid w:val="008D6DF9"/>
    <w:rsid w:val="008E0007"/>
    <w:rsid w:val="008E2179"/>
    <w:rsid w:val="008E3C18"/>
    <w:rsid w:val="008F023E"/>
    <w:rsid w:val="008F17F1"/>
    <w:rsid w:val="008F344F"/>
    <w:rsid w:val="008F3670"/>
    <w:rsid w:val="009011C6"/>
    <w:rsid w:val="00903571"/>
    <w:rsid w:val="0090655B"/>
    <w:rsid w:val="0091680B"/>
    <w:rsid w:val="009171B9"/>
    <w:rsid w:val="00926328"/>
    <w:rsid w:val="00930C4F"/>
    <w:rsid w:val="00930DE3"/>
    <w:rsid w:val="00930FC7"/>
    <w:rsid w:val="00935586"/>
    <w:rsid w:val="00937B02"/>
    <w:rsid w:val="00950170"/>
    <w:rsid w:val="0095024C"/>
    <w:rsid w:val="00951860"/>
    <w:rsid w:val="009527FC"/>
    <w:rsid w:val="00962A8E"/>
    <w:rsid w:val="00963D78"/>
    <w:rsid w:val="009674D8"/>
    <w:rsid w:val="00967A64"/>
    <w:rsid w:val="0097275F"/>
    <w:rsid w:val="00972B2F"/>
    <w:rsid w:val="00975A04"/>
    <w:rsid w:val="00981573"/>
    <w:rsid w:val="00987EA2"/>
    <w:rsid w:val="00990DAD"/>
    <w:rsid w:val="009921DC"/>
    <w:rsid w:val="00992C99"/>
    <w:rsid w:val="0099779A"/>
    <w:rsid w:val="009A6F8D"/>
    <w:rsid w:val="009A7F25"/>
    <w:rsid w:val="009B7C6E"/>
    <w:rsid w:val="009C44ED"/>
    <w:rsid w:val="009D1BBB"/>
    <w:rsid w:val="009D4739"/>
    <w:rsid w:val="009D5E54"/>
    <w:rsid w:val="009D6DAA"/>
    <w:rsid w:val="009E7435"/>
    <w:rsid w:val="009F40A8"/>
    <w:rsid w:val="00A13671"/>
    <w:rsid w:val="00A169FF"/>
    <w:rsid w:val="00A2088A"/>
    <w:rsid w:val="00A2129B"/>
    <w:rsid w:val="00A2169C"/>
    <w:rsid w:val="00A216EF"/>
    <w:rsid w:val="00A325C5"/>
    <w:rsid w:val="00A35479"/>
    <w:rsid w:val="00A433FC"/>
    <w:rsid w:val="00A47A1C"/>
    <w:rsid w:val="00A47A91"/>
    <w:rsid w:val="00A5109D"/>
    <w:rsid w:val="00A516D6"/>
    <w:rsid w:val="00A5237A"/>
    <w:rsid w:val="00A53056"/>
    <w:rsid w:val="00A546F5"/>
    <w:rsid w:val="00A55AC4"/>
    <w:rsid w:val="00A737AE"/>
    <w:rsid w:val="00A821B7"/>
    <w:rsid w:val="00A8466A"/>
    <w:rsid w:val="00A9452E"/>
    <w:rsid w:val="00AA01A6"/>
    <w:rsid w:val="00AA2788"/>
    <w:rsid w:val="00AB243D"/>
    <w:rsid w:val="00AB6EE3"/>
    <w:rsid w:val="00AB77F2"/>
    <w:rsid w:val="00AC440C"/>
    <w:rsid w:val="00AC54CF"/>
    <w:rsid w:val="00AC7E2A"/>
    <w:rsid w:val="00AD7D41"/>
    <w:rsid w:val="00AE026A"/>
    <w:rsid w:val="00AF0283"/>
    <w:rsid w:val="00AF0D14"/>
    <w:rsid w:val="00AF22BC"/>
    <w:rsid w:val="00AF6BDF"/>
    <w:rsid w:val="00B032D0"/>
    <w:rsid w:val="00B10D9E"/>
    <w:rsid w:val="00B21037"/>
    <w:rsid w:val="00B27B6B"/>
    <w:rsid w:val="00B31ED0"/>
    <w:rsid w:val="00B34415"/>
    <w:rsid w:val="00B349EA"/>
    <w:rsid w:val="00B4125B"/>
    <w:rsid w:val="00B4485F"/>
    <w:rsid w:val="00B4594B"/>
    <w:rsid w:val="00B520EC"/>
    <w:rsid w:val="00B537D1"/>
    <w:rsid w:val="00B54B8E"/>
    <w:rsid w:val="00B67603"/>
    <w:rsid w:val="00B718BE"/>
    <w:rsid w:val="00B74FA1"/>
    <w:rsid w:val="00B85A1C"/>
    <w:rsid w:val="00B85ED4"/>
    <w:rsid w:val="00BA07BC"/>
    <w:rsid w:val="00BA6FC4"/>
    <w:rsid w:val="00BC470F"/>
    <w:rsid w:val="00BD0ED3"/>
    <w:rsid w:val="00BD1B99"/>
    <w:rsid w:val="00BD423E"/>
    <w:rsid w:val="00BD4D40"/>
    <w:rsid w:val="00BE1264"/>
    <w:rsid w:val="00BE4928"/>
    <w:rsid w:val="00BF5DC8"/>
    <w:rsid w:val="00BF659B"/>
    <w:rsid w:val="00C02A8B"/>
    <w:rsid w:val="00C044BE"/>
    <w:rsid w:val="00C10278"/>
    <w:rsid w:val="00C160C5"/>
    <w:rsid w:val="00C17130"/>
    <w:rsid w:val="00C21B31"/>
    <w:rsid w:val="00C24322"/>
    <w:rsid w:val="00C262D9"/>
    <w:rsid w:val="00C33532"/>
    <w:rsid w:val="00C369E3"/>
    <w:rsid w:val="00C42A08"/>
    <w:rsid w:val="00C43405"/>
    <w:rsid w:val="00C457CD"/>
    <w:rsid w:val="00C470C0"/>
    <w:rsid w:val="00C47D1C"/>
    <w:rsid w:val="00C50ABB"/>
    <w:rsid w:val="00C63B97"/>
    <w:rsid w:val="00C65977"/>
    <w:rsid w:val="00C702E5"/>
    <w:rsid w:val="00C70E6D"/>
    <w:rsid w:val="00C74393"/>
    <w:rsid w:val="00C75574"/>
    <w:rsid w:val="00C75BF7"/>
    <w:rsid w:val="00C82169"/>
    <w:rsid w:val="00C826DD"/>
    <w:rsid w:val="00C82D7D"/>
    <w:rsid w:val="00C96973"/>
    <w:rsid w:val="00CB0AE5"/>
    <w:rsid w:val="00CE4792"/>
    <w:rsid w:val="00CE4ED5"/>
    <w:rsid w:val="00CE50B5"/>
    <w:rsid w:val="00CE77FD"/>
    <w:rsid w:val="00CF0262"/>
    <w:rsid w:val="00CF2D4E"/>
    <w:rsid w:val="00D0646E"/>
    <w:rsid w:val="00D11F02"/>
    <w:rsid w:val="00D12380"/>
    <w:rsid w:val="00D20134"/>
    <w:rsid w:val="00D261D5"/>
    <w:rsid w:val="00D2708E"/>
    <w:rsid w:val="00D3083B"/>
    <w:rsid w:val="00D3169D"/>
    <w:rsid w:val="00D42DBD"/>
    <w:rsid w:val="00D43358"/>
    <w:rsid w:val="00D43B54"/>
    <w:rsid w:val="00D44FEF"/>
    <w:rsid w:val="00D5413B"/>
    <w:rsid w:val="00D5713B"/>
    <w:rsid w:val="00D636A8"/>
    <w:rsid w:val="00D65D1C"/>
    <w:rsid w:val="00D66DBA"/>
    <w:rsid w:val="00D77366"/>
    <w:rsid w:val="00D80917"/>
    <w:rsid w:val="00DA2BB6"/>
    <w:rsid w:val="00DB0BCA"/>
    <w:rsid w:val="00DB4864"/>
    <w:rsid w:val="00DB7736"/>
    <w:rsid w:val="00DC0B6F"/>
    <w:rsid w:val="00DC2ED7"/>
    <w:rsid w:val="00DC3005"/>
    <w:rsid w:val="00DD1567"/>
    <w:rsid w:val="00DD73BF"/>
    <w:rsid w:val="00DE09D7"/>
    <w:rsid w:val="00DE6E96"/>
    <w:rsid w:val="00DF763C"/>
    <w:rsid w:val="00E207EC"/>
    <w:rsid w:val="00E27CD2"/>
    <w:rsid w:val="00E3119E"/>
    <w:rsid w:val="00E35581"/>
    <w:rsid w:val="00E37C99"/>
    <w:rsid w:val="00E40E08"/>
    <w:rsid w:val="00E4415D"/>
    <w:rsid w:val="00E447CF"/>
    <w:rsid w:val="00E453F1"/>
    <w:rsid w:val="00E45D69"/>
    <w:rsid w:val="00E46570"/>
    <w:rsid w:val="00E5216E"/>
    <w:rsid w:val="00E5247B"/>
    <w:rsid w:val="00E541CE"/>
    <w:rsid w:val="00E56772"/>
    <w:rsid w:val="00E67267"/>
    <w:rsid w:val="00E80477"/>
    <w:rsid w:val="00EA3D5E"/>
    <w:rsid w:val="00EB01C7"/>
    <w:rsid w:val="00EB4D1E"/>
    <w:rsid w:val="00EB72C4"/>
    <w:rsid w:val="00EC6EAA"/>
    <w:rsid w:val="00EC7719"/>
    <w:rsid w:val="00ED0BC3"/>
    <w:rsid w:val="00ED3A5D"/>
    <w:rsid w:val="00ED41A8"/>
    <w:rsid w:val="00EE15D4"/>
    <w:rsid w:val="00EF14A6"/>
    <w:rsid w:val="00EF163A"/>
    <w:rsid w:val="00EF1F3F"/>
    <w:rsid w:val="00EF37FC"/>
    <w:rsid w:val="00EF5605"/>
    <w:rsid w:val="00F02BBD"/>
    <w:rsid w:val="00F11469"/>
    <w:rsid w:val="00F11AC0"/>
    <w:rsid w:val="00F13642"/>
    <w:rsid w:val="00F16930"/>
    <w:rsid w:val="00F26A9C"/>
    <w:rsid w:val="00F30ADE"/>
    <w:rsid w:val="00F40269"/>
    <w:rsid w:val="00F41B25"/>
    <w:rsid w:val="00F43F71"/>
    <w:rsid w:val="00F44F0E"/>
    <w:rsid w:val="00F45478"/>
    <w:rsid w:val="00F565F5"/>
    <w:rsid w:val="00F6191B"/>
    <w:rsid w:val="00F631A9"/>
    <w:rsid w:val="00F7140D"/>
    <w:rsid w:val="00F769AF"/>
    <w:rsid w:val="00F777CC"/>
    <w:rsid w:val="00F80E23"/>
    <w:rsid w:val="00F87610"/>
    <w:rsid w:val="00F91C9B"/>
    <w:rsid w:val="00F951C7"/>
    <w:rsid w:val="00F97203"/>
    <w:rsid w:val="00FB4333"/>
    <w:rsid w:val="00FB46EB"/>
    <w:rsid w:val="00FB7D4E"/>
    <w:rsid w:val="00FC1EA1"/>
    <w:rsid w:val="00FC315C"/>
    <w:rsid w:val="00FC3345"/>
    <w:rsid w:val="00FC6140"/>
    <w:rsid w:val="00FC6EB2"/>
    <w:rsid w:val="00FD1B4C"/>
    <w:rsid w:val="00FF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D12380"/>
    <w:pPr>
      <w:spacing w:line="520" w:lineRule="exact"/>
      <w:ind w:firstLineChars="200" w:firstLine="482"/>
      <w:outlineLvl w:val="2"/>
    </w:pPr>
    <w:rPr>
      <w:rFonts w:ascii="宋体" w:hAnsi="宋体"/>
      <w:b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locked/>
    <w:rsid w:val="00D12380"/>
    <w:rPr>
      <w:rFonts w:ascii="宋体" w:hAnsi="宋体"/>
      <w:b/>
      <w:kern w:val="2"/>
      <w:sz w:val="24"/>
      <w:szCs w:val="30"/>
    </w:rPr>
  </w:style>
  <w:style w:type="paragraph" w:styleId="a3">
    <w:name w:val="header"/>
    <w:basedOn w:val="a"/>
    <w:link w:val="Char"/>
    <w:rsid w:val="000F6F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0F6FB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F6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0F6FB6"/>
    <w:rPr>
      <w:kern w:val="2"/>
      <w:sz w:val="18"/>
      <w:szCs w:val="18"/>
    </w:rPr>
  </w:style>
  <w:style w:type="paragraph" w:styleId="a5">
    <w:name w:val="Balloon Text"/>
    <w:basedOn w:val="a"/>
    <w:link w:val="Char1"/>
    <w:rsid w:val="008366FC"/>
    <w:rPr>
      <w:sz w:val="18"/>
      <w:szCs w:val="18"/>
    </w:rPr>
  </w:style>
  <w:style w:type="character" w:customStyle="1" w:styleId="Char1">
    <w:name w:val="批注框文本 Char"/>
    <w:link w:val="a5"/>
    <w:rsid w:val="008366FC"/>
    <w:rPr>
      <w:kern w:val="2"/>
      <w:sz w:val="18"/>
      <w:szCs w:val="18"/>
    </w:rPr>
  </w:style>
  <w:style w:type="paragraph" w:styleId="a6">
    <w:name w:val="Title"/>
    <w:basedOn w:val="a"/>
    <w:next w:val="a"/>
    <w:link w:val="Char2"/>
    <w:qFormat/>
    <w:rsid w:val="00962A8E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2">
    <w:name w:val="标题 Char"/>
    <w:link w:val="a6"/>
    <w:rsid w:val="00962A8E"/>
    <w:rPr>
      <w:rFonts w:ascii="Cambria" w:hAnsi="Cambria" w:cs="Times New Roman"/>
      <w:b/>
      <w:bCs/>
      <w:kern w:val="2"/>
      <w:sz w:val="32"/>
      <w:szCs w:val="32"/>
    </w:rPr>
  </w:style>
  <w:style w:type="paragraph" w:styleId="a7">
    <w:name w:val="Date"/>
    <w:basedOn w:val="a"/>
    <w:next w:val="a"/>
    <w:link w:val="Char3"/>
    <w:rsid w:val="00776C93"/>
    <w:pPr>
      <w:ind w:leftChars="2500" w:left="100"/>
    </w:pPr>
  </w:style>
  <w:style w:type="character" w:customStyle="1" w:styleId="Char3">
    <w:name w:val="日期 Char"/>
    <w:link w:val="a7"/>
    <w:rsid w:val="00776C93"/>
    <w:rPr>
      <w:kern w:val="2"/>
      <w:sz w:val="21"/>
      <w:szCs w:val="24"/>
    </w:rPr>
  </w:style>
  <w:style w:type="table" w:styleId="a8">
    <w:name w:val="Table Grid"/>
    <w:basedOn w:val="a1"/>
    <w:rsid w:val="00FC315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 5"/>
    <w:basedOn w:val="a1"/>
    <w:rsid w:val="00FC315C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9">
    <w:name w:val="List Paragraph"/>
    <w:basedOn w:val="a"/>
    <w:uiPriority w:val="34"/>
    <w:qFormat/>
    <w:rsid w:val="00F565F5"/>
    <w:pPr>
      <w:ind w:firstLineChars="200" w:firstLine="420"/>
    </w:pPr>
  </w:style>
  <w:style w:type="paragraph" w:styleId="2">
    <w:name w:val="Body Text Indent 2"/>
    <w:basedOn w:val="a"/>
    <w:link w:val="2Char"/>
    <w:rsid w:val="008A2F77"/>
    <w:pPr>
      <w:ind w:firstLineChars="192" w:firstLine="461"/>
    </w:pPr>
    <w:rPr>
      <w:rFonts w:ascii="楷体_GB2312" w:eastAsia="楷体_GB2312"/>
      <w:noProof w:val="0"/>
      <w:sz w:val="24"/>
    </w:rPr>
  </w:style>
  <w:style w:type="character" w:customStyle="1" w:styleId="2Char">
    <w:name w:val="正文文本缩进 2 Char"/>
    <w:basedOn w:val="a0"/>
    <w:link w:val="2"/>
    <w:rsid w:val="008A2F77"/>
    <w:rPr>
      <w:rFonts w:ascii="楷体_GB2312" w:eastAsia="楷体_GB2312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D12380"/>
    <w:pPr>
      <w:spacing w:line="520" w:lineRule="exact"/>
      <w:ind w:firstLineChars="200" w:firstLine="482"/>
      <w:outlineLvl w:val="2"/>
    </w:pPr>
    <w:rPr>
      <w:rFonts w:ascii="宋体" w:hAnsi="宋体"/>
      <w:b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locked/>
    <w:rsid w:val="00D12380"/>
    <w:rPr>
      <w:rFonts w:ascii="宋体" w:hAnsi="宋体"/>
      <w:b/>
      <w:kern w:val="2"/>
      <w:sz w:val="24"/>
      <w:szCs w:val="30"/>
    </w:rPr>
  </w:style>
  <w:style w:type="paragraph" w:styleId="a3">
    <w:name w:val="header"/>
    <w:basedOn w:val="a"/>
    <w:link w:val="Char"/>
    <w:rsid w:val="000F6F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0F6FB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F6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0F6FB6"/>
    <w:rPr>
      <w:kern w:val="2"/>
      <w:sz w:val="18"/>
      <w:szCs w:val="18"/>
    </w:rPr>
  </w:style>
  <w:style w:type="paragraph" w:styleId="a5">
    <w:name w:val="Balloon Text"/>
    <w:basedOn w:val="a"/>
    <w:link w:val="Char1"/>
    <w:rsid w:val="008366FC"/>
    <w:rPr>
      <w:sz w:val="18"/>
      <w:szCs w:val="18"/>
    </w:rPr>
  </w:style>
  <w:style w:type="character" w:customStyle="1" w:styleId="Char1">
    <w:name w:val="批注框文本 Char"/>
    <w:link w:val="a5"/>
    <w:rsid w:val="008366FC"/>
    <w:rPr>
      <w:kern w:val="2"/>
      <w:sz w:val="18"/>
      <w:szCs w:val="18"/>
    </w:rPr>
  </w:style>
  <w:style w:type="paragraph" w:styleId="a6">
    <w:name w:val="Title"/>
    <w:basedOn w:val="a"/>
    <w:next w:val="a"/>
    <w:link w:val="Char2"/>
    <w:qFormat/>
    <w:rsid w:val="00962A8E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2">
    <w:name w:val="标题 Char"/>
    <w:link w:val="a6"/>
    <w:rsid w:val="00962A8E"/>
    <w:rPr>
      <w:rFonts w:ascii="Cambria" w:hAnsi="Cambria" w:cs="Times New Roman"/>
      <w:b/>
      <w:bCs/>
      <w:kern w:val="2"/>
      <w:sz w:val="32"/>
      <w:szCs w:val="32"/>
    </w:rPr>
  </w:style>
  <w:style w:type="paragraph" w:styleId="a7">
    <w:name w:val="Date"/>
    <w:basedOn w:val="a"/>
    <w:next w:val="a"/>
    <w:link w:val="Char3"/>
    <w:rsid w:val="00776C93"/>
    <w:pPr>
      <w:ind w:leftChars="2500" w:left="100"/>
    </w:pPr>
  </w:style>
  <w:style w:type="character" w:customStyle="1" w:styleId="Char3">
    <w:name w:val="日期 Char"/>
    <w:link w:val="a7"/>
    <w:rsid w:val="00776C93"/>
    <w:rPr>
      <w:kern w:val="2"/>
      <w:sz w:val="21"/>
      <w:szCs w:val="24"/>
    </w:rPr>
  </w:style>
  <w:style w:type="table" w:styleId="a8">
    <w:name w:val="Table Grid"/>
    <w:basedOn w:val="a1"/>
    <w:rsid w:val="00FC315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 5"/>
    <w:basedOn w:val="a1"/>
    <w:rsid w:val="00FC315C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9">
    <w:name w:val="List Paragraph"/>
    <w:basedOn w:val="a"/>
    <w:uiPriority w:val="34"/>
    <w:qFormat/>
    <w:rsid w:val="00F565F5"/>
    <w:pPr>
      <w:ind w:firstLineChars="200" w:firstLine="420"/>
    </w:pPr>
  </w:style>
  <w:style w:type="paragraph" w:styleId="2">
    <w:name w:val="Body Text Indent 2"/>
    <w:basedOn w:val="a"/>
    <w:link w:val="2Char"/>
    <w:rsid w:val="008A2F77"/>
    <w:pPr>
      <w:ind w:firstLineChars="192" w:firstLine="461"/>
    </w:pPr>
    <w:rPr>
      <w:rFonts w:ascii="楷体_GB2312" w:eastAsia="楷体_GB2312"/>
      <w:noProof w:val="0"/>
      <w:sz w:val="24"/>
    </w:rPr>
  </w:style>
  <w:style w:type="character" w:customStyle="1" w:styleId="2Char">
    <w:name w:val="正文文本缩进 2 Char"/>
    <w:basedOn w:val="a0"/>
    <w:link w:val="2"/>
    <w:rsid w:val="008A2F77"/>
    <w:rPr>
      <w:rFonts w:ascii="楷体_GB2312" w:eastAsia="楷体_GB2312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7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6E0C-2AE9-423E-9F0F-F26A98A26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198</Words>
  <Characters>1131</Characters>
  <Application>Microsoft Office Word</Application>
  <DocSecurity>0</DocSecurity>
  <Lines>9</Lines>
  <Paragraphs>2</Paragraphs>
  <ScaleCrop>false</ScaleCrop>
  <Company>WWW.YlmF.CoM</Company>
  <LinksUpToDate>false</LinksUpToDate>
  <CharactersWithSpaces>1327</CharactersWithSpaces>
  <SharedDoc>false</SharedDoc>
  <HLinks>
    <vt:vector size="6" baseType="variant">
      <vt:variant>
        <vt:i4>7471119</vt:i4>
      </vt:variant>
      <vt:variant>
        <vt:i4>0</vt:i4>
      </vt:variant>
      <vt:variant>
        <vt:i4>0</vt:i4>
      </vt:variant>
      <vt:variant>
        <vt:i4>5</vt:i4>
      </vt:variant>
      <vt:variant>
        <vt:lpwstr>mailto:ygb@ustb.edu.cn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刘忠鑫</cp:lastModifiedBy>
  <cp:revision>14</cp:revision>
  <cp:lastPrinted>2017-10-25T01:13:00Z</cp:lastPrinted>
  <dcterms:created xsi:type="dcterms:W3CDTF">2017-10-27T00:46:00Z</dcterms:created>
  <dcterms:modified xsi:type="dcterms:W3CDTF">2019-10-08T10:35:00Z</dcterms:modified>
</cp:coreProperties>
</file>